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50E756" w14:textId="77777777" w:rsidR="00652644" w:rsidRPr="00686ADD" w:rsidRDefault="00641EBC" w:rsidP="00686ADD">
      <w:pPr>
        <w:spacing w:after="0" w:line="36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686ADD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pl-PL"/>
        </w:rPr>
        <w:t>REGULAMIN</w:t>
      </w:r>
    </w:p>
    <w:p w14:paraId="54C7C35B" w14:textId="58016B51" w:rsidR="00652644" w:rsidRPr="00686ADD" w:rsidRDefault="0005356A" w:rsidP="00A7637B">
      <w:pPr>
        <w:spacing w:after="0" w:line="36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pl-PL"/>
        </w:rPr>
        <w:t>XXXII</w:t>
      </w:r>
      <w:r w:rsidR="00AE5E88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pl-PL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pl-PL"/>
        </w:rPr>
        <w:t xml:space="preserve"> EDYCJI </w:t>
      </w:r>
      <w:r w:rsidR="00641EBC" w:rsidRPr="00686ADD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pl-PL"/>
        </w:rPr>
        <w:t>BIEGÓW ULICZNYCH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pl-PL"/>
        </w:rPr>
        <w:br/>
        <w:t>W MYŚLIBORZU</w:t>
      </w:r>
    </w:p>
    <w:p w14:paraId="53C52A92" w14:textId="43F3560B" w:rsidR="0005356A" w:rsidRDefault="0005356A" w:rsidP="00686AD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pl-PL"/>
        </w:rPr>
        <w:t>„MYŚLIBORSKA MILA</w:t>
      </w:r>
      <w:r w:rsidR="00A664D9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pl-PL"/>
        </w:rPr>
        <w:t xml:space="preserve"> 2023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pl-PL"/>
        </w:rPr>
        <w:t>”</w:t>
      </w:r>
    </w:p>
    <w:p w14:paraId="6A789690" w14:textId="67E39AC5" w:rsidR="00652644" w:rsidRPr="00686ADD" w:rsidRDefault="0005356A" w:rsidP="00686ADD">
      <w:pPr>
        <w:spacing w:after="0" w:line="36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pl-PL"/>
        </w:rPr>
        <w:t xml:space="preserve"> </w:t>
      </w:r>
    </w:p>
    <w:p w14:paraId="2F34F5D2" w14:textId="77777777" w:rsidR="00652644" w:rsidRPr="009A7137" w:rsidRDefault="00641EBC" w:rsidP="00AF415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71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Planowane biegi:</w:t>
      </w:r>
    </w:p>
    <w:p w14:paraId="1DC73529" w14:textId="208E2559" w:rsidR="006868A1" w:rsidRPr="009A7137" w:rsidRDefault="006868A1" w:rsidP="00AF415C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71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 xml:space="preserve">,, </w:t>
      </w:r>
      <w:r w:rsidR="00FA75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10</w:t>
      </w:r>
      <w:r w:rsidRPr="009A71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 xml:space="preserve"> – TKA MYŚLIBORSKA‘’ – bieg open</w:t>
      </w:r>
      <w:r w:rsidR="009A7137" w:rsidRPr="009A71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.</w:t>
      </w:r>
    </w:p>
    <w:p w14:paraId="7E4F1E63" w14:textId="6A62716A" w:rsidR="00652644" w:rsidRPr="000B39EF" w:rsidRDefault="000B39EF" w:rsidP="00AF415C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„MYŚLIBORSKA MILA” – bieg masowo - rekreacyjny</w:t>
      </w:r>
      <w:r w:rsidRPr="009A71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 xml:space="preserve"> </w:t>
      </w:r>
      <w:r w:rsidR="00686ADD" w:rsidRPr="009A71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 xml:space="preserve">na dystansie </w:t>
      </w:r>
      <w:r w:rsidR="00A874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1</w:t>
      </w:r>
      <w:r w:rsidR="00FA75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 xml:space="preserve">609 </w:t>
      </w:r>
      <w:r w:rsidR="003E53F6" w:rsidRPr="009A71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m</w:t>
      </w:r>
      <w:r w:rsidR="00A874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 xml:space="preserve"> dla wszystkich.</w:t>
      </w:r>
    </w:p>
    <w:p w14:paraId="5DA5D6FB" w14:textId="0E4B600E" w:rsidR="000B39EF" w:rsidRPr="009A7137" w:rsidRDefault="000B39EF" w:rsidP="00AF415C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Biegi dla dzieci i młodzieży.</w:t>
      </w:r>
    </w:p>
    <w:p w14:paraId="3C4DBA85" w14:textId="77777777" w:rsidR="00652644" w:rsidRPr="00686ADD" w:rsidRDefault="00641EBC" w:rsidP="003E53F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86A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pl-PL"/>
        </w:rPr>
        <w:t>1. Cele:</w:t>
      </w:r>
    </w:p>
    <w:p w14:paraId="0CF95237" w14:textId="77777777" w:rsidR="00652644" w:rsidRPr="00686ADD" w:rsidRDefault="00641EBC" w:rsidP="00AF415C">
      <w:pPr>
        <w:numPr>
          <w:ilvl w:val="0"/>
          <w:numId w:val="8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popularyzacja biegania jako najprostszej formy rekreacji ruchowej</w:t>
      </w:r>
      <w:r w:rsidR="006868A1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,</w:t>
      </w:r>
    </w:p>
    <w:p w14:paraId="53D3CFE9" w14:textId="77777777" w:rsidR="00652644" w:rsidRPr="006868A1" w:rsidRDefault="00641EBC" w:rsidP="00AF415C">
      <w:pPr>
        <w:numPr>
          <w:ilvl w:val="0"/>
          <w:numId w:val="8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propagowanie zdrowego trybu życia wśród lokalnej społeczności</w:t>
      </w:r>
      <w:r w:rsidR="006868A1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,</w:t>
      </w:r>
    </w:p>
    <w:p w14:paraId="36DA08E4" w14:textId="28521C65" w:rsidR="00652644" w:rsidRPr="00686ADD" w:rsidRDefault="00641EBC" w:rsidP="00AF415C">
      <w:pPr>
        <w:numPr>
          <w:ilvl w:val="0"/>
          <w:numId w:val="8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promocja miasta Myślib</w:t>
      </w:r>
      <w:r w:rsidR="0026076C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órz</w:t>
      </w:r>
      <w:r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.</w:t>
      </w:r>
    </w:p>
    <w:p w14:paraId="6593D463" w14:textId="77777777" w:rsidR="00652644" w:rsidRPr="00686ADD" w:rsidRDefault="00641EBC" w:rsidP="00AF415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6A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pl-PL"/>
        </w:rPr>
        <w:t>2. Organizator:</w:t>
      </w:r>
    </w:p>
    <w:p w14:paraId="7347D7B1" w14:textId="6F8C4D1F" w:rsidR="00652644" w:rsidRPr="00686ADD" w:rsidRDefault="00974441" w:rsidP="00AF415C">
      <w:pPr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Urząd Miejski w </w:t>
      </w:r>
      <w:r w:rsidR="002379E3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Myślib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orzu, ul. Rynek Jana Pawła II 1</w:t>
      </w:r>
      <w:r w:rsidR="006868A1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.</w:t>
      </w:r>
    </w:p>
    <w:p w14:paraId="262A9990" w14:textId="77777777" w:rsidR="00652644" w:rsidRPr="002379E3" w:rsidRDefault="00641EBC" w:rsidP="00AF415C">
      <w:pPr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Ośrodek Sportu i Rekreacji w </w:t>
      </w:r>
      <w:r w:rsidR="009A713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Myśliborzu, ul. Marcinkowskiego 5</w:t>
      </w:r>
      <w:r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.</w:t>
      </w:r>
    </w:p>
    <w:p w14:paraId="4B51F151" w14:textId="77777777" w:rsidR="00652644" w:rsidRPr="00686ADD" w:rsidRDefault="00641EBC" w:rsidP="00AF415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6A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pl-PL"/>
        </w:rPr>
        <w:t>3. Termin i miejsce:</w:t>
      </w:r>
    </w:p>
    <w:p w14:paraId="21A39F9F" w14:textId="0AB04ADA" w:rsidR="00652644" w:rsidRPr="00686ADD" w:rsidRDefault="006868A1" w:rsidP="00AF415C">
      <w:pPr>
        <w:numPr>
          <w:ilvl w:val="0"/>
          <w:numId w:val="6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2</w:t>
      </w:r>
      <w:r w:rsidR="00AE5E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.</w:t>
      </w:r>
      <w:r w:rsidR="00FA75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05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.202</w:t>
      </w:r>
      <w:r w:rsidR="009744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3</w:t>
      </w:r>
      <w:r w:rsidR="00200783" w:rsidRPr="00686A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r</w:t>
      </w:r>
      <w:r w:rsidR="00641EBC" w:rsidRPr="00686A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. (</w:t>
      </w:r>
      <w:r w:rsidR="00FA75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niedzi</w:t>
      </w:r>
      <w:r w:rsidR="00D84F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e</w:t>
      </w:r>
      <w:r w:rsidR="00FA75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la</w:t>
      </w:r>
      <w:r w:rsidR="00641EBC" w:rsidRPr="00686A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)</w:t>
      </w:r>
      <w:r w:rsidR="009A71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.</w:t>
      </w:r>
    </w:p>
    <w:p w14:paraId="1D2F5F85" w14:textId="77777777" w:rsidR="00652644" w:rsidRPr="00D77483" w:rsidRDefault="006868A1" w:rsidP="00AF415C">
      <w:pPr>
        <w:numPr>
          <w:ilvl w:val="0"/>
          <w:numId w:val="6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Stadion Miejski w Myśliborzu.</w:t>
      </w:r>
    </w:p>
    <w:p w14:paraId="3D70331B" w14:textId="77777777" w:rsidR="00652644" w:rsidRPr="009A7137" w:rsidRDefault="009A7137" w:rsidP="00AF415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pl-PL"/>
        </w:rPr>
        <w:t xml:space="preserve">4. </w:t>
      </w:r>
      <w:r w:rsidR="00641EBC" w:rsidRPr="009A71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pl-PL"/>
        </w:rPr>
        <w:t>Trasa biegów:</w:t>
      </w:r>
    </w:p>
    <w:p w14:paraId="146558B8" w14:textId="77777777" w:rsidR="009D63B6" w:rsidRPr="009A7137" w:rsidRDefault="00A874BE" w:rsidP="000B39EF">
      <w:pPr>
        <w:pStyle w:val="Akapitzlist"/>
        <w:numPr>
          <w:ilvl w:val="0"/>
          <w:numId w:val="16"/>
        </w:num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Stadion Miejski w Myśliborzu, </w:t>
      </w:r>
    </w:p>
    <w:p w14:paraId="0F095061" w14:textId="0B22AAD4" w:rsidR="00652644" w:rsidRPr="009A7137" w:rsidRDefault="00641EBC" w:rsidP="000B39EF">
      <w:pPr>
        <w:pStyle w:val="Akapitzlist"/>
        <w:numPr>
          <w:ilvl w:val="0"/>
          <w:numId w:val="16"/>
        </w:num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9A713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trasa ulicami miasta przy ruchu ograniczonym</w:t>
      </w:r>
      <w:r w:rsidR="000B39EF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,</w:t>
      </w:r>
    </w:p>
    <w:p w14:paraId="735D624A" w14:textId="7234933A" w:rsidR="00652644" w:rsidRPr="009D63B6" w:rsidRDefault="00641EBC" w:rsidP="008534B0">
      <w:pPr>
        <w:numPr>
          <w:ilvl w:val="0"/>
          <w:numId w:val="5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trasa oznaczona co 1</w:t>
      </w:r>
      <w:r w:rsidR="0026076C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</w:t>
      </w:r>
      <w:r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km,</w:t>
      </w:r>
    </w:p>
    <w:p w14:paraId="6090B4E8" w14:textId="29863585" w:rsidR="009D63B6" w:rsidRPr="00686ADD" w:rsidRDefault="007B315C" w:rsidP="008534B0">
      <w:pPr>
        <w:numPr>
          <w:ilvl w:val="0"/>
          <w:numId w:val="5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ilość okrąże</w:t>
      </w:r>
      <w:r w:rsidR="0026076C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ń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uzależniona od wyboru trasy biegu</w:t>
      </w:r>
      <w:r w:rsidR="009D63B6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,</w:t>
      </w:r>
    </w:p>
    <w:p w14:paraId="2A790438" w14:textId="77777777" w:rsidR="00652644" w:rsidRPr="00686ADD" w:rsidRDefault="00641EBC" w:rsidP="008534B0">
      <w:pPr>
        <w:numPr>
          <w:ilvl w:val="0"/>
          <w:numId w:val="5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punkt z wodą,</w:t>
      </w:r>
    </w:p>
    <w:p w14:paraId="453CAF27" w14:textId="72E84D89" w:rsidR="002379E3" w:rsidRPr="0005356A" w:rsidRDefault="00641EBC" w:rsidP="0005356A">
      <w:pPr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nawierzchnia 100% </w:t>
      </w:r>
      <w:r w:rsidR="009A713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</w:t>
      </w:r>
      <w:r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utwardzona </w:t>
      </w:r>
      <w:r w:rsidR="009A713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</w:t>
      </w:r>
      <w:r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(</w:t>
      </w:r>
      <w:r w:rsidR="009D63B6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tartan, </w:t>
      </w:r>
      <w:r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asfalt, polbruk).</w:t>
      </w:r>
    </w:p>
    <w:p w14:paraId="441843F5" w14:textId="77777777" w:rsidR="00652644" w:rsidRPr="00686ADD" w:rsidRDefault="00641EBC">
      <w:pPr>
        <w:spacing w:beforeAutospacing="1" w:after="0" w:line="384" w:lineRule="auto"/>
        <w:rPr>
          <w:rFonts w:ascii="Times New Roman" w:hAnsi="Times New Roman" w:cs="Times New Roman"/>
          <w:sz w:val="28"/>
          <w:szCs w:val="28"/>
        </w:rPr>
      </w:pPr>
      <w:r w:rsidRPr="00686A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pl-PL"/>
        </w:rPr>
        <w:lastRenderedPageBreak/>
        <w:t>5. Pomiar czasu elektroniczny</w:t>
      </w:r>
      <w:r w:rsidR="009A71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pl-PL"/>
        </w:rPr>
        <w:t>:</w:t>
      </w:r>
    </w:p>
    <w:p w14:paraId="71F3F135" w14:textId="3C323067" w:rsidR="00652644" w:rsidRPr="000B39EF" w:rsidRDefault="00641EBC" w:rsidP="008534B0">
      <w:pPr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Podstawą klasyfikacji jest elektroniczny pomiar czasu wykonywany za pomocą chipa, którego zawodnik otrzyma w pakiecie startowym. Na mecie oraz opcjonalnie na trasie znajdować się będą maty kontrolne, które odnotowują pojawienie się zawodnika w danym punkcie. Brak odczytu pojawienia się zawodnika na punkcie kontrolnym może spowodować dyskwalifikację. Każdy z uczestników zobowiązany jest do zwrócenia chipa pomiarowego za linią mety.</w:t>
      </w:r>
    </w:p>
    <w:p w14:paraId="6C77B954" w14:textId="0876B534" w:rsidR="000B39EF" w:rsidRPr="00686ADD" w:rsidRDefault="000B39EF" w:rsidP="008534B0">
      <w:pPr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Zgodnie z przepisami PZLA klasyfikacja zawodników w kategorii generalnej oraz kategoriach wiekowych odbywa się na podstawie czasu rzeczywistego (brutto, liczonego od chwili strzału startera).</w:t>
      </w:r>
    </w:p>
    <w:p w14:paraId="36796AFA" w14:textId="5C28146E" w:rsidR="00652644" w:rsidRPr="0026076C" w:rsidRDefault="00641EBC" w:rsidP="008534B0">
      <w:pPr>
        <w:numPr>
          <w:ilvl w:val="0"/>
          <w:numId w:val="2"/>
        </w:numPr>
        <w:spacing w:after="0" w:line="384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Za pomiar czasu oraz ustalenia kolejności na mecie odpowiadać będzie firma</w:t>
      </w:r>
      <w:r w:rsidR="0026076C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:  </w:t>
      </w:r>
      <w:r w:rsidR="0026076C" w:rsidRPr="002607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 xml:space="preserve">Sport – </w:t>
      </w:r>
      <w:r w:rsidR="002607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T</w:t>
      </w:r>
      <w:r w:rsidR="0026076C" w:rsidRPr="002607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ime.</w:t>
      </w:r>
    </w:p>
    <w:p w14:paraId="6B09C1E0" w14:textId="77777777" w:rsidR="00652644" w:rsidRPr="00686ADD" w:rsidRDefault="00641EBC" w:rsidP="00686AD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86A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pl-PL"/>
        </w:rPr>
        <w:t>6. Uczestnictwo:</w:t>
      </w:r>
    </w:p>
    <w:p w14:paraId="705F8C08" w14:textId="596B1E7B" w:rsidR="00652644" w:rsidRPr="00686ADD" w:rsidRDefault="00A874BE" w:rsidP="008534B0">
      <w:pPr>
        <w:numPr>
          <w:ilvl w:val="0"/>
          <w:numId w:val="9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pierwszych 2</w:t>
      </w:r>
      <w:r w:rsidR="000B39EF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0</w:t>
      </w:r>
      <w:r w:rsidR="00200783"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osób, które zapiszą się na b</w:t>
      </w:r>
      <w:r w:rsidR="00641EBC"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ieg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na </w:t>
      </w:r>
      <w:r w:rsidR="007B315C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10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km </w:t>
      </w:r>
      <w:r w:rsidR="00641EBC"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i </w:t>
      </w:r>
      <w:r w:rsidR="00200783"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wniosą opłatę „startową</w:t>
      </w:r>
      <w:r w:rsidR="00641EBC"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”</w:t>
      </w:r>
      <w:r w:rsidR="009A713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;</w:t>
      </w:r>
    </w:p>
    <w:p w14:paraId="1C8C1136" w14:textId="62EE68B4" w:rsidR="00652644" w:rsidRPr="00686ADD" w:rsidRDefault="00641EBC" w:rsidP="008534B0">
      <w:pPr>
        <w:numPr>
          <w:ilvl w:val="0"/>
          <w:numId w:val="9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w biegu</w:t>
      </w:r>
      <w:r w:rsidR="009A713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na </w:t>
      </w:r>
      <w:r w:rsidR="000B39EF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10</w:t>
      </w:r>
      <w:r w:rsidR="009A713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</w:t>
      </w:r>
      <w:r w:rsidR="002379E3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km </w:t>
      </w:r>
      <w:r w:rsidR="002379E3"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mogą</w:t>
      </w:r>
      <w:r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wziąć udział zawodnicy, którzy w dniu imprezy będą </w:t>
      </w:r>
      <w:r w:rsidR="002379E3"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mieli ukończone</w:t>
      </w:r>
      <w:r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16 lat;</w:t>
      </w:r>
    </w:p>
    <w:p w14:paraId="447CF34C" w14:textId="77777777" w:rsidR="00652644" w:rsidRPr="00686ADD" w:rsidRDefault="00641EBC" w:rsidP="008534B0">
      <w:pPr>
        <w:numPr>
          <w:ilvl w:val="0"/>
          <w:numId w:val="9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zawodnicy niepełnoletni muszą posiadać zgodę opiekunów prawnych na uczestnictwo w biegu;</w:t>
      </w:r>
    </w:p>
    <w:p w14:paraId="088E8AAC" w14:textId="77777777" w:rsidR="00652644" w:rsidRPr="00686ADD" w:rsidRDefault="002379E3" w:rsidP="008534B0">
      <w:pPr>
        <w:numPr>
          <w:ilvl w:val="0"/>
          <w:numId w:val="9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każdy zawodnik startuje wyłącznie na własną odpowiedzialność, co potwierdza wypełniając zgłoszenie elektroniczne;</w:t>
      </w:r>
    </w:p>
    <w:p w14:paraId="5F6A96B7" w14:textId="77777777" w:rsidR="00B5630A" w:rsidRPr="00B5630A" w:rsidRDefault="00641EBC" w:rsidP="0026076C">
      <w:pPr>
        <w:numPr>
          <w:ilvl w:val="0"/>
          <w:numId w:val="9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pobranie </w:t>
      </w:r>
      <w:r w:rsidR="00200783"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pakietu</w:t>
      </w:r>
      <w:r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startowego przez zawodnika będzie równoznaczne </w:t>
      </w:r>
      <w:r w:rsidR="00B5630A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</w:t>
      </w:r>
    </w:p>
    <w:p w14:paraId="78F6AAAC" w14:textId="08A4B4B4" w:rsidR="00200783" w:rsidRPr="00686ADD" w:rsidRDefault="00641EBC" w:rsidP="0026076C">
      <w:pPr>
        <w:spacing w:after="0" w:line="360" w:lineRule="auto"/>
        <w:ind w:left="714"/>
        <w:jc w:val="both"/>
        <w:rPr>
          <w:rFonts w:ascii="Times New Roman" w:hAnsi="Times New Roman" w:cs="Times New Roman"/>
          <w:sz w:val="28"/>
          <w:szCs w:val="28"/>
        </w:rPr>
      </w:pPr>
      <w:r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z zapoznaniem się z regulaminem biegu, jego akceptacją oraz zgodą na przetwarzanie danych osobowych i wykorzystaniem wizerunku uczestnika biegu dla potrzeb organizatora</w:t>
      </w:r>
      <w:r w:rsidR="00200783"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, zawodnik jest zobowiązany w tym celu wypełnić oświadczenie przed pobraniem pakietu startowego</w:t>
      </w:r>
      <w:r w:rsidR="009A713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;</w:t>
      </w:r>
    </w:p>
    <w:p w14:paraId="29FE8936" w14:textId="7D24A6FE" w:rsidR="00652644" w:rsidRPr="00AF415C" w:rsidRDefault="00641EBC" w:rsidP="00AF415C">
      <w:pPr>
        <w:numPr>
          <w:ilvl w:val="0"/>
          <w:numId w:val="9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lastRenderedPageBreak/>
        <w:t>podczas biegu</w:t>
      </w:r>
      <w:r w:rsidR="00991AD8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na </w:t>
      </w:r>
      <w:r w:rsidR="000B39EF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10</w:t>
      </w:r>
      <w:r w:rsidR="00991AD8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km</w:t>
      </w:r>
      <w:r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wszyscy zawodnicy muszą posiadać numer startowy przymocowany do koszulki na wysokości klatki piersiowej oraz chip do pomiaru czasu</w:t>
      </w:r>
      <w:r w:rsidR="00AF415C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.</w:t>
      </w:r>
    </w:p>
    <w:p w14:paraId="24E2B8DB" w14:textId="77777777" w:rsidR="00652644" w:rsidRPr="00686ADD" w:rsidRDefault="00652644">
      <w:pPr>
        <w:spacing w:after="0" w:line="384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14:paraId="28DA740A" w14:textId="77777777" w:rsidR="00652644" w:rsidRPr="00686ADD" w:rsidRDefault="00641EBC" w:rsidP="00AF415C">
      <w:pPr>
        <w:spacing w:after="0" w:line="38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6A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pl-PL"/>
        </w:rPr>
        <w:t>7. Zgłoszenia:</w:t>
      </w:r>
    </w:p>
    <w:p w14:paraId="5FA26C3D" w14:textId="77777777" w:rsidR="00652644" w:rsidRDefault="00641EBC" w:rsidP="00AF415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Elektronicznie według następujących zasad:</w:t>
      </w:r>
    </w:p>
    <w:p w14:paraId="451FF7E8" w14:textId="18420C39" w:rsidR="00CE5E71" w:rsidRPr="00CE5E71" w:rsidRDefault="00CE5E71" w:rsidP="00AF415C">
      <w:pPr>
        <w:pStyle w:val="Akapitzlist"/>
        <w:numPr>
          <w:ilvl w:val="1"/>
          <w:numId w:val="1"/>
        </w:numPr>
        <w:tabs>
          <w:tab w:val="clear" w:pos="1440"/>
          <w:tab w:val="left" w:pos="1276"/>
        </w:tabs>
        <w:spacing w:after="0" w:line="360" w:lineRule="auto"/>
        <w:ind w:left="426" w:hanging="426"/>
        <w:jc w:val="both"/>
        <w:rPr>
          <w:rStyle w:val="ListLabel58"/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Z</w:t>
      </w:r>
      <w:r w:rsidR="00F633F1" w:rsidRPr="00387130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awodnicy st</w:t>
      </w:r>
      <w:r w:rsidR="009D63B6" w:rsidRPr="00387130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a</w:t>
      </w:r>
      <w:r w:rsidR="00F633F1" w:rsidRPr="00387130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r</w:t>
      </w:r>
      <w:r w:rsidR="009D63B6" w:rsidRPr="00387130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tujący na </w:t>
      </w:r>
      <w:r w:rsidR="00387130" w:rsidRPr="00387130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10</w:t>
      </w:r>
      <w:r w:rsidR="00D77483" w:rsidRPr="00387130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km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p</w:t>
      </w:r>
      <w:r w:rsidR="00641EBC" w:rsidRPr="00CE5E71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oprzez zgłoszenie na oficjalnej stronie biegu:</w:t>
      </w:r>
      <w:r w:rsidR="0026076C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</w:t>
      </w:r>
      <w:r w:rsidR="0026076C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br/>
      </w:r>
      <w:hyperlink r:id="rId6" w:history="1">
        <w:r w:rsidR="0026076C" w:rsidRPr="00A9680C">
          <w:rPr>
            <w:rStyle w:val="Hipercze"/>
            <w:rFonts w:ascii="Times New Roman" w:eastAsia="Times New Roman" w:hAnsi="Times New Roman" w:cs="Times New Roman"/>
            <w:sz w:val="28"/>
            <w:szCs w:val="28"/>
            <w:lang w:eastAsia="pl-PL"/>
          </w:rPr>
          <w:t>www.</w:t>
        </w:r>
        <w:r w:rsidR="0026076C">
          <w:rPr>
            <w:rStyle w:val="Hipercze"/>
            <w:rFonts w:ascii="Times New Roman" w:eastAsia="Times New Roman" w:hAnsi="Times New Roman" w:cs="Times New Roman"/>
            <w:sz w:val="28"/>
            <w:szCs w:val="28"/>
            <w:lang w:eastAsia="pl-PL"/>
          </w:rPr>
          <w:t xml:space="preserve"> </w:t>
        </w:r>
        <w:r w:rsidR="0026076C" w:rsidRPr="00A9680C">
          <w:rPr>
            <w:rStyle w:val="Hipercze"/>
            <w:rFonts w:ascii="Times New Roman" w:eastAsia="Times New Roman" w:hAnsi="Times New Roman" w:cs="Times New Roman"/>
            <w:sz w:val="28"/>
            <w:szCs w:val="28"/>
            <w:lang w:eastAsia="pl-PL"/>
          </w:rPr>
          <w:t>sport-time.com.pl</w:t>
        </w:r>
      </w:hyperlink>
      <w:r w:rsidR="0026076C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</w:t>
      </w:r>
      <w:r w:rsidR="00641EBC" w:rsidRPr="00CE5E71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i uiszczeniu</w:t>
      </w:r>
      <w:r w:rsidR="009D63B6" w:rsidRPr="00CE5E71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opłaty startowej w wysokości 50 </w:t>
      </w:r>
      <w:r w:rsidR="00641EBC" w:rsidRPr="00CE5E71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zł na konto OSiR w Myśliborzu z podaniem </w:t>
      </w:r>
      <w:r w:rsidR="00641EBC" w:rsidRPr="00CE5E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 xml:space="preserve">imienia i nazwiska </w:t>
      </w:r>
      <w:r w:rsidR="00641EBC" w:rsidRPr="00CE5E71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osoby startującej w biegu i z dopiskiem „</w:t>
      </w:r>
      <w:r w:rsidR="00641EBC" w:rsidRPr="00CE5E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 xml:space="preserve">BIEG” </w:t>
      </w:r>
      <w:r w:rsidR="00641EBC" w:rsidRPr="00CE5E71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do dnia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1</w:t>
      </w:r>
      <w:r w:rsidR="00AE5E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5</w:t>
      </w:r>
      <w:r w:rsidR="00F633F1" w:rsidRPr="00CE5E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maja</w:t>
      </w:r>
      <w:r w:rsidR="00F633F1" w:rsidRPr="00CE5E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 xml:space="preserve"> 202</w:t>
      </w:r>
      <w:r w:rsidR="00AE5E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3</w:t>
      </w:r>
      <w:r w:rsidR="00641EBC" w:rsidRPr="00CE5E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 xml:space="preserve"> r</w:t>
      </w:r>
      <w:r w:rsidR="00641EBC" w:rsidRPr="00CE5E71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. do </w:t>
      </w:r>
      <w:r w:rsidR="00641EBC" w:rsidRPr="00CE5E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godz. 24:00.</w:t>
      </w:r>
      <w:r w:rsidR="003A611F" w:rsidRPr="00CE5E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 xml:space="preserve"> </w:t>
      </w:r>
      <w:r w:rsidR="003A611F" w:rsidRPr="00CE5E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pl-PL"/>
        </w:rPr>
        <w:t>Opłaty powinny być dokonane nie później niż na 3 dni po dokonaniu rejestracji na stronie biegu:</w:t>
      </w:r>
      <w:r w:rsidR="00FE14FA" w:rsidRPr="00FE14FA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</w:t>
      </w:r>
      <w:hyperlink r:id="rId7" w:history="1">
        <w:r w:rsidR="00FE14FA" w:rsidRPr="00A9680C">
          <w:rPr>
            <w:rStyle w:val="Hipercze"/>
            <w:rFonts w:ascii="Times New Roman" w:eastAsia="Times New Roman" w:hAnsi="Times New Roman" w:cs="Times New Roman"/>
            <w:sz w:val="28"/>
            <w:szCs w:val="28"/>
            <w:lang w:eastAsia="pl-PL"/>
          </w:rPr>
          <w:t>www.</w:t>
        </w:r>
        <w:r w:rsidR="00FE14FA">
          <w:rPr>
            <w:rStyle w:val="Hipercze"/>
            <w:rFonts w:ascii="Times New Roman" w:eastAsia="Times New Roman" w:hAnsi="Times New Roman" w:cs="Times New Roman"/>
            <w:sz w:val="28"/>
            <w:szCs w:val="28"/>
            <w:lang w:eastAsia="pl-PL"/>
          </w:rPr>
          <w:t xml:space="preserve"> </w:t>
        </w:r>
        <w:r w:rsidR="00FE14FA" w:rsidRPr="00A9680C">
          <w:rPr>
            <w:rStyle w:val="Hipercze"/>
            <w:rFonts w:ascii="Times New Roman" w:eastAsia="Times New Roman" w:hAnsi="Times New Roman" w:cs="Times New Roman"/>
            <w:sz w:val="28"/>
            <w:szCs w:val="28"/>
            <w:lang w:eastAsia="pl-PL"/>
          </w:rPr>
          <w:t>sport-time.com.pl</w:t>
        </w:r>
      </w:hyperlink>
      <w:r w:rsidR="00FE14FA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. </w:t>
      </w:r>
      <w:r w:rsidR="002379E3">
        <w:t xml:space="preserve"> </w:t>
      </w:r>
      <w:r w:rsidR="009A7137" w:rsidRPr="00CE5E71">
        <w:rPr>
          <w:rStyle w:val="ListLabel58"/>
          <w:rFonts w:ascii="Times New Roman" w:eastAsiaTheme="minorHAnsi" w:hAnsi="Times New Roman" w:cs="Times New Roman"/>
          <w:sz w:val="28"/>
          <w:szCs w:val="28"/>
        </w:rPr>
        <w:t>Po tym terminie osoba</w:t>
      </w:r>
      <w:r w:rsidR="003A611F" w:rsidRPr="00CE5E71">
        <w:rPr>
          <w:rStyle w:val="ListLabel58"/>
          <w:rFonts w:ascii="Times New Roman" w:eastAsiaTheme="minorHAnsi" w:hAnsi="Times New Roman" w:cs="Times New Roman"/>
          <w:sz w:val="28"/>
          <w:szCs w:val="28"/>
        </w:rPr>
        <w:t>, która się zarejestrowała</w:t>
      </w:r>
      <w:r w:rsidR="000009DC" w:rsidRPr="00CE5E71">
        <w:rPr>
          <w:rStyle w:val="ListLabel58"/>
          <w:rFonts w:ascii="Times New Roman" w:eastAsiaTheme="minorHAnsi" w:hAnsi="Times New Roman" w:cs="Times New Roman"/>
          <w:sz w:val="28"/>
          <w:szCs w:val="28"/>
        </w:rPr>
        <w:t>,</w:t>
      </w:r>
      <w:r w:rsidR="003A611F" w:rsidRPr="00CE5E71">
        <w:rPr>
          <w:rStyle w:val="ListLabel58"/>
          <w:rFonts w:ascii="Times New Roman" w:eastAsiaTheme="minorHAnsi" w:hAnsi="Times New Roman" w:cs="Times New Roman"/>
          <w:sz w:val="28"/>
          <w:szCs w:val="28"/>
        </w:rPr>
        <w:t xml:space="preserve"> a nie wniosła opłaty startowej jest automatycznie skreślona z listy uczestników biegu.</w:t>
      </w:r>
    </w:p>
    <w:p w14:paraId="04B50D58" w14:textId="77777777" w:rsidR="00CE5E71" w:rsidRDefault="00641EBC" w:rsidP="00CE5E71">
      <w:pPr>
        <w:pStyle w:val="Akapitzlist"/>
        <w:tabs>
          <w:tab w:val="left" w:pos="1276"/>
        </w:tabs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</w:pPr>
      <w:r w:rsidRPr="00CE5E7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pl-PL"/>
        </w:rPr>
        <w:t xml:space="preserve">Nr rachunku: </w:t>
      </w:r>
      <w:r w:rsidRPr="00CE5E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26 8355 0009 0070 0711 2000 0001</w:t>
      </w:r>
    </w:p>
    <w:p w14:paraId="27413F11" w14:textId="1B64BBB6" w:rsidR="00AE5E88" w:rsidRDefault="000009DC" w:rsidP="0097444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</w:pPr>
      <w:r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Pakiety startowe</w:t>
      </w:r>
      <w:r w:rsidR="00641EBC"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wydawane będą w biurze zawodów po przedstawieniu dowodu tożsamości, </w:t>
      </w:r>
      <w:r w:rsidR="00F633F1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od dnia </w:t>
      </w:r>
      <w:r w:rsidR="00AE5E88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18</w:t>
      </w:r>
      <w:r w:rsidR="00F633F1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.</w:t>
      </w:r>
      <w:r w:rsidR="00CE5E71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05</w:t>
      </w:r>
      <w:r w:rsidR="00F633F1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.202</w:t>
      </w:r>
      <w:r w:rsidR="00AE5E88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3</w:t>
      </w:r>
      <w:r w:rsidR="00FE14FA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r. </w:t>
      </w:r>
      <w:r w:rsidR="00F633F1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do dnia </w:t>
      </w:r>
      <w:r w:rsidR="00AE5E88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19</w:t>
      </w:r>
      <w:r w:rsidR="00F633F1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.</w:t>
      </w:r>
      <w:r w:rsidR="00CE5E71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05</w:t>
      </w:r>
      <w:r w:rsidR="00F633F1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.202</w:t>
      </w:r>
      <w:r w:rsidR="00AE5E88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3</w:t>
      </w:r>
      <w:r w:rsidR="00FE14FA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r. </w:t>
      </w:r>
      <w:r w:rsidR="00200783"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w </w:t>
      </w:r>
      <w:r w:rsidR="00267B27"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bi</w:t>
      </w:r>
      <w:r w:rsidR="00224EE6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urze OSiR</w:t>
      </w:r>
      <w:r w:rsidR="00FE14FA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</w:t>
      </w:r>
      <w:r w:rsidR="00224EE6" w:rsidRPr="00FE14FA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ul. Marcinkowskie</w:t>
      </w:r>
      <w:r w:rsidR="009A7137" w:rsidRPr="00FE14FA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go 5, w godzinach od 7</w:t>
      </w:r>
      <w:r w:rsidR="009A7137" w:rsidRPr="00FE14FA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pl-PL"/>
        </w:rPr>
        <w:t>30</w:t>
      </w:r>
      <w:r w:rsidR="009A7137" w:rsidRPr="00FE14FA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do 15</w:t>
      </w:r>
      <w:r w:rsidR="009A7137" w:rsidRPr="00FE14FA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pl-PL"/>
        </w:rPr>
        <w:t>30</w:t>
      </w:r>
      <w:r w:rsidR="00224EE6" w:rsidRPr="00FE14FA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</w:t>
      </w:r>
      <w:r w:rsidR="00F633F1" w:rsidRPr="00FE14FA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oraz w dniu 2</w:t>
      </w:r>
      <w:r w:rsidR="00AE5E88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1</w:t>
      </w:r>
      <w:r w:rsidR="00F633F1" w:rsidRPr="00FE14FA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.</w:t>
      </w:r>
      <w:r w:rsidR="00CE5E71" w:rsidRPr="00FE14FA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05</w:t>
      </w:r>
      <w:r w:rsidR="009A7137" w:rsidRPr="00FE14FA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.202</w:t>
      </w:r>
      <w:r w:rsidR="00AE5E88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3</w:t>
      </w:r>
      <w:r w:rsidR="00CE5E71" w:rsidRPr="00FE14FA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</w:t>
      </w:r>
      <w:r w:rsidR="009A7137" w:rsidRPr="00FE14FA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roku w godzinach </w:t>
      </w:r>
      <w:r w:rsidR="00A664D9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7</w:t>
      </w:r>
      <w:r w:rsidR="00A664D9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pl-PL"/>
        </w:rPr>
        <w:t>3</w:t>
      </w:r>
      <w:r w:rsidR="009A7137" w:rsidRPr="00FE14FA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pl-PL"/>
        </w:rPr>
        <w:t xml:space="preserve">0 </w:t>
      </w:r>
      <w:r w:rsidR="009A7137" w:rsidRPr="00FE14FA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–</w:t>
      </w:r>
      <w:r w:rsidR="00237DE1" w:rsidRPr="00FE14FA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1</w:t>
      </w:r>
      <w:r w:rsidR="00CE5E71" w:rsidRPr="00FE14FA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1</w:t>
      </w:r>
      <w:r w:rsidR="009A7137" w:rsidRPr="00FE14FA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pl-PL"/>
        </w:rPr>
        <w:t>00</w:t>
      </w:r>
      <w:r w:rsidR="00AE5E88" w:rsidRPr="00AE5E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  <w:t xml:space="preserve"> </w:t>
      </w:r>
      <w:r w:rsidR="00AE5E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  <w:t>na Stadionie Miejskim w Myśliborzu.</w:t>
      </w:r>
    </w:p>
    <w:p w14:paraId="0B084A64" w14:textId="0D1D2D85" w:rsidR="00652644" w:rsidRPr="00FE14FA" w:rsidRDefault="00652644" w:rsidP="00FE14FA">
      <w:pPr>
        <w:pStyle w:val="Akapitzlist"/>
        <w:tabs>
          <w:tab w:val="left" w:pos="1276"/>
        </w:tabs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</w:p>
    <w:p w14:paraId="581A92ED" w14:textId="77777777" w:rsidR="00652644" w:rsidRPr="00686ADD" w:rsidRDefault="00641EBC" w:rsidP="00AF415C">
      <w:pPr>
        <w:spacing w:beforeAutospacing="1" w:after="0" w:line="38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6A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pl-PL"/>
        </w:rPr>
        <w:t>8. Pakiet startowy:</w:t>
      </w:r>
    </w:p>
    <w:p w14:paraId="0E837B92" w14:textId="6EDFAA3D" w:rsidR="00652644" w:rsidRPr="00686ADD" w:rsidRDefault="00641EBC" w:rsidP="00AF415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Zawiera</w:t>
      </w:r>
      <w:r w:rsidR="00134D1A"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: </w:t>
      </w:r>
      <w:r w:rsidR="00991AD8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pamiątkowy medal</w:t>
      </w:r>
      <w:r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, numer startowy z agrafkami, </w:t>
      </w:r>
      <w:r w:rsidR="00991AD8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bon żywnościowy oraz upominek</w:t>
      </w:r>
      <w:r w:rsidR="003E25D1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.</w:t>
      </w:r>
    </w:p>
    <w:p w14:paraId="652851F9" w14:textId="509ED488" w:rsidR="00652644" w:rsidRPr="00686ADD" w:rsidRDefault="008534B0" w:rsidP="00AF415C">
      <w:pPr>
        <w:spacing w:beforeAutospacing="1" w:line="38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pl-PL"/>
        </w:rPr>
        <w:t>9.</w:t>
      </w:r>
      <w:r w:rsidR="00641EBC" w:rsidRPr="00686A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pl-PL"/>
        </w:rPr>
        <w:t xml:space="preserve"> Klasyfikac</w:t>
      </w:r>
      <w:r w:rsidR="00991A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pl-PL"/>
        </w:rPr>
        <w:t xml:space="preserve">ja końcowa biegu na </w:t>
      </w:r>
      <w:r w:rsidR="00CE5E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pl-PL"/>
        </w:rPr>
        <w:t>10</w:t>
      </w:r>
      <w:r w:rsidR="00991A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pl-PL"/>
        </w:rPr>
        <w:t xml:space="preserve"> km</w:t>
      </w:r>
      <w:r w:rsidR="00A664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pl-PL"/>
        </w:rPr>
        <w:t>:</w:t>
      </w:r>
    </w:p>
    <w:p w14:paraId="56DDB7AA" w14:textId="77777777" w:rsidR="00B5630A" w:rsidRPr="00B5630A" w:rsidRDefault="00641EBC" w:rsidP="00AF415C">
      <w:pPr>
        <w:numPr>
          <w:ilvl w:val="0"/>
          <w:numId w:val="10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prowadzona będzie indywidualna klasyfikacja generalna (open) kobiet </w:t>
      </w:r>
    </w:p>
    <w:p w14:paraId="12DBD86A" w14:textId="77777777" w:rsidR="00652644" w:rsidRPr="00686ADD" w:rsidRDefault="00641EBC" w:rsidP="00AF415C">
      <w:pPr>
        <w:spacing w:after="0" w:line="360" w:lineRule="auto"/>
        <w:ind w:left="714"/>
        <w:jc w:val="both"/>
        <w:rPr>
          <w:rFonts w:ascii="Times New Roman" w:hAnsi="Times New Roman" w:cs="Times New Roman"/>
          <w:sz w:val="28"/>
          <w:szCs w:val="28"/>
        </w:rPr>
      </w:pPr>
      <w:r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i mężczyzn,</w:t>
      </w:r>
    </w:p>
    <w:p w14:paraId="170A2451" w14:textId="268BD471" w:rsidR="00652644" w:rsidRPr="00E820EA" w:rsidRDefault="00641EBC" w:rsidP="00AF415C">
      <w:pPr>
        <w:numPr>
          <w:ilvl w:val="0"/>
          <w:numId w:val="10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oraz</w:t>
      </w:r>
      <w:r w:rsidR="007B315C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dodatkowo</w:t>
      </w:r>
      <w:r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w kategoriach:</w:t>
      </w:r>
    </w:p>
    <w:p w14:paraId="5D61B13D" w14:textId="01667FF6" w:rsidR="00E820EA" w:rsidRPr="00E820EA" w:rsidRDefault="00AE5E88" w:rsidP="00AE5E88">
      <w:pPr>
        <w:spacing w:after="0" w:line="360" w:lineRule="auto"/>
        <w:ind w:left="35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  </w:t>
      </w:r>
      <w:r w:rsidR="00E820EA" w:rsidRPr="00E820EA">
        <w:rPr>
          <w:rFonts w:ascii="Times New Roman" w:hAnsi="Times New Roman" w:cs="Times New Roman"/>
          <w:b/>
          <w:bCs/>
          <w:sz w:val="28"/>
          <w:szCs w:val="28"/>
        </w:rPr>
        <w:t xml:space="preserve">M </w:t>
      </w:r>
      <w:r w:rsidR="00E820EA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E820EA" w:rsidRPr="00E820EA">
        <w:rPr>
          <w:rFonts w:ascii="Times New Roman" w:hAnsi="Times New Roman" w:cs="Times New Roman"/>
          <w:b/>
          <w:bCs/>
          <w:sz w:val="28"/>
          <w:szCs w:val="28"/>
        </w:rPr>
        <w:t xml:space="preserve">0 – </w:t>
      </w:r>
      <w:r w:rsidR="00E820EA" w:rsidRPr="00A664D9">
        <w:rPr>
          <w:rFonts w:ascii="Times New Roman" w:hAnsi="Times New Roman" w:cs="Times New Roman"/>
          <w:sz w:val="28"/>
          <w:szCs w:val="28"/>
        </w:rPr>
        <w:t>mężczyźni 30-39 lat,</w:t>
      </w:r>
      <w:r w:rsidR="00E820EA" w:rsidRPr="00E820EA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K </w:t>
      </w:r>
      <w:r w:rsidR="00E820EA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E820EA" w:rsidRPr="00E820EA">
        <w:rPr>
          <w:rFonts w:ascii="Times New Roman" w:hAnsi="Times New Roman" w:cs="Times New Roman"/>
          <w:b/>
          <w:bCs/>
          <w:sz w:val="28"/>
          <w:szCs w:val="28"/>
        </w:rPr>
        <w:t xml:space="preserve">0 – </w:t>
      </w:r>
      <w:r w:rsidR="00E820EA" w:rsidRPr="00A664D9">
        <w:rPr>
          <w:rFonts w:ascii="Times New Roman" w:hAnsi="Times New Roman" w:cs="Times New Roman"/>
          <w:sz w:val="28"/>
          <w:szCs w:val="28"/>
        </w:rPr>
        <w:t>kobiety 30-39 lat,</w:t>
      </w:r>
    </w:p>
    <w:p w14:paraId="0FE7B144" w14:textId="77777777" w:rsidR="00652644" w:rsidRPr="00686ADD" w:rsidRDefault="00641EBC" w:rsidP="00CE5E71">
      <w:pPr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100053524"/>
      <w:r w:rsidRPr="00686A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 xml:space="preserve">M 40 </w:t>
      </w:r>
      <w:r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– mężczyźni 40-49 lat,</w:t>
      </w:r>
      <w:r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ab/>
      </w:r>
      <w:r w:rsidRPr="00686A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 xml:space="preserve">K 40 </w:t>
      </w:r>
      <w:r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– kobiety 40-49 lat,</w:t>
      </w:r>
    </w:p>
    <w:bookmarkEnd w:id="0"/>
    <w:p w14:paraId="46884350" w14:textId="77777777" w:rsidR="00652644" w:rsidRPr="00686ADD" w:rsidRDefault="00641EBC" w:rsidP="00CE5E7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6A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 xml:space="preserve">M 50 </w:t>
      </w:r>
      <w:r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– mężczyźni 50-59 lat,</w:t>
      </w:r>
      <w:r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ab/>
      </w:r>
      <w:r w:rsidRPr="00686A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 xml:space="preserve">K 50 </w:t>
      </w:r>
      <w:r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– kobiety 50 i więcej,</w:t>
      </w:r>
    </w:p>
    <w:p w14:paraId="748B2415" w14:textId="2509377A" w:rsidR="00652644" w:rsidRPr="00686ADD" w:rsidRDefault="00641EBC" w:rsidP="00CE5E7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6A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 xml:space="preserve">M 60 </w:t>
      </w:r>
      <w:r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– mężczyźni 60</w:t>
      </w:r>
      <w:r w:rsidR="00FA75E3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i więcej</w:t>
      </w:r>
      <w:r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,</w:t>
      </w:r>
    </w:p>
    <w:p w14:paraId="6C4FF2A4" w14:textId="38DBCE34" w:rsidR="00652644" w:rsidRPr="00E820EA" w:rsidRDefault="00641EBC" w:rsidP="00CE5E71">
      <w:pPr>
        <w:pStyle w:val="Akapitzlist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5E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Myśliborzanki i Myśliborzanie</w:t>
      </w:r>
      <w:r w:rsidR="002379E3" w:rsidRPr="00CE5E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 xml:space="preserve"> </w:t>
      </w:r>
      <w:r w:rsidR="00134D1A" w:rsidRPr="00CE5E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 xml:space="preserve">- </w:t>
      </w:r>
      <w:r w:rsidR="00134D1A" w:rsidRPr="00CE5E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pl-PL"/>
        </w:rPr>
        <w:t>nagradzane są pierwsze trzy kobiety i pierwsi trzej mężczyźni</w:t>
      </w:r>
      <w:r w:rsidR="002379E3" w:rsidRPr="00CE5E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pl-PL"/>
        </w:rPr>
        <w:t xml:space="preserve"> na mecie</w:t>
      </w:r>
      <w:r w:rsidR="00404112" w:rsidRPr="00CE5E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pl-PL"/>
        </w:rPr>
        <w:t>, którzy udokumentują mi</w:t>
      </w:r>
      <w:r w:rsidR="002379E3" w:rsidRPr="00CE5E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pl-PL"/>
        </w:rPr>
        <w:t>ejsce zamieszkania w</w:t>
      </w:r>
      <w:r w:rsidR="00224EE6" w:rsidRPr="00CE5E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pl-PL"/>
        </w:rPr>
        <w:t xml:space="preserve"> Gminie Myślibórz</w:t>
      </w:r>
      <w:r w:rsidRPr="00CE5E71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,</w:t>
      </w:r>
    </w:p>
    <w:p w14:paraId="521C6E6B" w14:textId="77777777" w:rsidR="00652644" w:rsidRPr="00686ADD" w:rsidRDefault="00641EBC">
      <w:pPr>
        <w:spacing w:beforeAutospacing="1" w:line="384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pl-PL"/>
        </w:rPr>
      </w:pPr>
      <w:r w:rsidRPr="00686AD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pl-PL"/>
        </w:rPr>
        <w:t>10. Nagrody:</w:t>
      </w:r>
    </w:p>
    <w:p w14:paraId="5910DD96" w14:textId="275D7919" w:rsidR="00E02DD0" w:rsidRPr="00E02DD0" w:rsidRDefault="00E02DD0" w:rsidP="008534B0">
      <w:pPr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02D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Biegi przedszkolaków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:</w:t>
      </w:r>
    </w:p>
    <w:p w14:paraId="7BBF465B" w14:textId="00C499A2" w:rsidR="00E02DD0" w:rsidRDefault="00E02DD0" w:rsidP="00E02DD0">
      <w:pPr>
        <w:spacing w:after="0" w:line="360" w:lineRule="auto"/>
        <w:ind w:left="851" w:hanging="13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Nagrody rzeczowe dla wszystkich uczestników.</w:t>
      </w:r>
    </w:p>
    <w:p w14:paraId="11467A33" w14:textId="685CBDDE" w:rsidR="00E02DD0" w:rsidRDefault="00E02DD0" w:rsidP="00E02DD0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Medale dla wszystkich uczestników.</w:t>
      </w:r>
    </w:p>
    <w:p w14:paraId="48ECE9A8" w14:textId="4990D52E" w:rsidR="00E02DD0" w:rsidRDefault="00E02DD0" w:rsidP="00E02DD0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02DD0">
        <w:rPr>
          <w:rFonts w:ascii="Times New Roman" w:hAnsi="Times New Roman" w:cs="Times New Roman"/>
          <w:b/>
          <w:bCs/>
          <w:sz w:val="28"/>
          <w:szCs w:val="28"/>
        </w:rPr>
        <w:t>Biegi szkolne:</w:t>
      </w:r>
    </w:p>
    <w:p w14:paraId="544F24DE" w14:textId="4ABF896F" w:rsidR="00E02DD0" w:rsidRDefault="00E02DD0" w:rsidP="00E02DD0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2DD0">
        <w:rPr>
          <w:rFonts w:ascii="Times New Roman" w:hAnsi="Times New Roman" w:cs="Times New Roman"/>
          <w:sz w:val="28"/>
          <w:szCs w:val="28"/>
        </w:rPr>
        <w:t>Za zajęcie miejsca I-III – nagrody rzeczowe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147BD7D" w14:textId="6078879C" w:rsidR="00E02DD0" w:rsidRPr="00E02DD0" w:rsidRDefault="00E02DD0" w:rsidP="00E02DD0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Medale dla wszystkich uczestników.</w:t>
      </w:r>
    </w:p>
    <w:p w14:paraId="265C670D" w14:textId="42F860F3" w:rsidR="00E02DD0" w:rsidRPr="00E02DD0" w:rsidRDefault="00E02DD0" w:rsidP="008534B0">
      <w:pPr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2DD0">
        <w:rPr>
          <w:rFonts w:ascii="Times New Roman" w:hAnsi="Times New Roman" w:cs="Times New Roman"/>
          <w:b/>
          <w:bCs/>
          <w:sz w:val="28"/>
          <w:szCs w:val="28"/>
        </w:rPr>
        <w:t>„Myśliborska Mila”</w:t>
      </w:r>
    </w:p>
    <w:p w14:paraId="6D4D42ED" w14:textId="7C06BD0D" w:rsidR="00E02DD0" w:rsidRPr="00E02DD0" w:rsidRDefault="00E02DD0" w:rsidP="00E02DD0">
      <w:pPr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E02DD0">
        <w:rPr>
          <w:rFonts w:ascii="Times New Roman" w:hAnsi="Times New Roman" w:cs="Times New Roman"/>
          <w:sz w:val="28"/>
          <w:szCs w:val="28"/>
        </w:rPr>
        <w:t>Do rozlosowania 10 bonów podarunkowych wśród wszystkich uczestników biegu.</w:t>
      </w:r>
    </w:p>
    <w:p w14:paraId="77488AB8" w14:textId="4EF18854" w:rsidR="00652644" w:rsidRPr="00237DE1" w:rsidRDefault="00B53881" w:rsidP="008534B0">
      <w:pPr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7DE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pl-PL"/>
        </w:rPr>
        <w:t>„</w:t>
      </w:r>
      <w:r w:rsidR="00E02D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pl-PL"/>
        </w:rPr>
        <w:t>10</w:t>
      </w:r>
      <w:r w:rsidR="00641EBC" w:rsidRPr="00237DE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pl-PL"/>
        </w:rPr>
        <w:t>-tka Myśliborska”:</w:t>
      </w:r>
    </w:p>
    <w:p w14:paraId="34FEA0BE" w14:textId="7E85122A" w:rsidR="00652644" w:rsidRPr="00686ADD" w:rsidRDefault="00E02DD0" w:rsidP="00E02DD0">
      <w:pPr>
        <w:spacing w:after="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Z</w:t>
      </w:r>
      <w:r w:rsidR="00641EBC"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a miejsca I-III w klasyfikacji open kobiet i mężczyzn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: </w:t>
      </w:r>
      <w:r w:rsidR="00641EBC"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</w:t>
      </w:r>
      <w:r w:rsidR="0050099F"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statuetki</w:t>
      </w:r>
      <w:r w:rsidR="003E25D1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</w:t>
      </w:r>
      <w:r w:rsidR="0050099F"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+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</w:t>
      </w:r>
      <w:r w:rsidR="00475A75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nagrody</w:t>
      </w:r>
      <w:r w:rsidR="003E25D1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</w:t>
      </w:r>
      <w:r w:rsidR="0050099F"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(1. miejsce –</w:t>
      </w:r>
      <w:r w:rsidR="00FE14FA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</w:t>
      </w:r>
      <w:r w:rsidR="00974441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1 0</w:t>
      </w:r>
      <w:r w:rsidR="00FE14FA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00,00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</w:t>
      </w:r>
      <w:r w:rsidR="0050099F"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zł., 2. miejsce –</w:t>
      </w:r>
      <w:r w:rsidR="00FE14FA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</w:t>
      </w:r>
      <w:r w:rsidR="00974441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7</w:t>
      </w:r>
      <w:r w:rsidR="00FE14FA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00,00 </w:t>
      </w:r>
      <w:r w:rsidR="0050099F"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zł., 3. </w:t>
      </w:r>
      <w:r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M</w:t>
      </w:r>
      <w:r w:rsidR="0050099F"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iejsce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</w:t>
      </w:r>
      <w:r w:rsidR="00FE14FA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</w:t>
      </w:r>
      <w:r w:rsidR="00974441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5</w:t>
      </w:r>
      <w:r w:rsidR="00FE14FA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00,00 </w:t>
      </w:r>
      <w:r w:rsidR="00641EBC"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zł.)</w:t>
      </w:r>
      <w:r w:rsidR="00E16CD3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.</w:t>
      </w:r>
    </w:p>
    <w:p w14:paraId="27696215" w14:textId="212E1A5A" w:rsidR="00652644" w:rsidRPr="00224EE6" w:rsidRDefault="00E16CD3" w:rsidP="00E16CD3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M</w:t>
      </w:r>
      <w:r w:rsidR="00224EE6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edale dla wszystkich uczestników biegu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.</w:t>
      </w:r>
    </w:p>
    <w:p w14:paraId="10E476EE" w14:textId="7362AF7E" w:rsidR="00652644" w:rsidRDefault="00E16CD3" w:rsidP="00E16CD3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T</w:t>
      </w:r>
      <w:r w:rsidR="00641EBC" w:rsidRPr="00224EE6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rzy najlepsze Myśliborzanki i trzech najlepszych Myśliborzan: </w:t>
      </w:r>
      <w:r w:rsidR="0050099F" w:rsidRPr="00224EE6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statuetki oraz nag</w:t>
      </w:r>
      <w:r w:rsidR="003E25D1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rody rzeczowe</w:t>
      </w:r>
      <w:r w:rsidR="002379E3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</w:t>
      </w:r>
      <w:r w:rsidR="003E25D1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- bony podarunkowe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.</w:t>
      </w:r>
    </w:p>
    <w:p w14:paraId="27B33DE3" w14:textId="6EBE9C94" w:rsidR="00237DE1" w:rsidRPr="00237DE1" w:rsidRDefault="00E16CD3" w:rsidP="00FE14FA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L</w:t>
      </w:r>
      <w:r w:rsidR="00237DE1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imit czasowy biegu na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10</w:t>
      </w:r>
      <w:r w:rsidR="00237DE1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</w:t>
      </w:r>
      <w:r w:rsidR="00237DE1" w:rsidRPr="00237DE1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km </w:t>
      </w:r>
      <w:r w:rsidR="00237DE1" w:rsidRPr="003E25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  <w:t>wynosi</w:t>
      </w:r>
      <w:r w:rsidR="003E25D1" w:rsidRPr="003E25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  <w:t xml:space="preserve"> </w:t>
      </w:r>
      <w:r w:rsidR="003E25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  <w:t>90</w:t>
      </w:r>
      <w:r w:rsidR="003E25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  <w:t xml:space="preserve"> </w:t>
      </w:r>
      <w:r w:rsidR="00237DE1" w:rsidRPr="003E25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  <w:t>minut</w:t>
      </w:r>
      <w:r w:rsidR="00237DE1" w:rsidRPr="00237DE1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. Po przekroczeniu limitu czasu, uczestnik biegu jest zobowiązany do opuszczenia trasy biegu.</w:t>
      </w:r>
    </w:p>
    <w:p w14:paraId="70058D77" w14:textId="77777777" w:rsidR="003E25D1" w:rsidRPr="00B53881" w:rsidRDefault="003E25D1" w:rsidP="00991A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0110C90" w14:textId="77777777" w:rsidR="00652644" w:rsidRPr="00686ADD" w:rsidRDefault="00641EBC" w:rsidP="00AF415C">
      <w:pPr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686A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UWAGA: KATEGORIE NIE DUBLUJĄ SIĘ!!!</w:t>
      </w:r>
    </w:p>
    <w:p w14:paraId="5FD2C5FE" w14:textId="77777777" w:rsidR="000F053D" w:rsidRDefault="000F053D" w:rsidP="00AF415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pl-PL"/>
        </w:rPr>
      </w:pPr>
      <w:bookmarkStart w:id="1" w:name="_Hlk97798010"/>
    </w:p>
    <w:p w14:paraId="491BAD61" w14:textId="4DAC234B" w:rsidR="00652644" w:rsidRPr="00686ADD" w:rsidRDefault="00641EBC" w:rsidP="00AF415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6A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pl-PL"/>
        </w:rPr>
        <w:lastRenderedPageBreak/>
        <w:t>11. Program zawodów:</w:t>
      </w:r>
    </w:p>
    <w:p w14:paraId="45D73D80" w14:textId="33C6721E" w:rsidR="00652644" w:rsidRPr="00686ADD" w:rsidRDefault="00991AD8" w:rsidP="00AF415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0</w:t>
      </w:r>
      <w:r w:rsidR="00E16CD3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:</w:t>
      </w:r>
      <w:r w:rsidR="00E16CD3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3</w:t>
      </w:r>
      <w:r w:rsidR="00641EBC"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0 </w:t>
      </w:r>
      <w:r w:rsidR="00303AA8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- </w:t>
      </w:r>
      <w:r w:rsidR="00641EBC"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otwarcie Biura Zawodów,</w:t>
      </w:r>
    </w:p>
    <w:p w14:paraId="3B0ED38A" w14:textId="3C478B43" w:rsidR="00E16CD3" w:rsidRDefault="00991AD8" w:rsidP="00AF415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0</w:t>
      </w:r>
      <w:r w:rsidR="00A72872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:</w:t>
      </w:r>
      <w:r w:rsidR="00E16CD3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3</w:t>
      </w:r>
      <w:r w:rsidR="00641EBC"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0 </w:t>
      </w:r>
      <w:r w:rsidR="00303AA8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- </w:t>
      </w:r>
      <w:r w:rsidR="00641EBC"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</w:t>
      </w:r>
      <w:r w:rsidR="00E16CD3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biegi przedszkolaków</w:t>
      </w:r>
      <w:r w:rsidR="003271E3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na dystansie 300 m</w:t>
      </w:r>
    </w:p>
    <w:p w14:paraId="527EBB4A" w14:textId="2299FA51" w:rsidR="00E16CD3" w:rsidRDefault="00E16CD3" w:rsidP="00AF415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09:</w:t>
      </w:r>
      <w:r w:rsidR="006C48F0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35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</w:t>
      </w:r>
      <w:r w:rsidR="00303AA8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dekoracja przedszkolaków</w:t>
      </w:r>
    </w:p>
    <w:p w14:paraId="3ACFF131" w14:textId="4419B5C8" w:rsidR="00E16CD3" w:rsidRDefault="00E16CD3" w:rsidP="00AF415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09:4</w:t>
      </w:r>
      <w:r w:rsidR="006C48F0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</w:t>
      </w:r>
      <w:r w:rsidR="00303AA8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bieg dziewcząt – klasa 1, 2</w:t>
      </w:r>
      <w:r w:rsidR="003271E3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 na dystansie 300 m</w:t>
      </w:r>
    </w:p>
    <w:p w14:paraId="05F6CC7F" w14:textId="0F4037ED" w:rsidR="00E16CD3" w:rsidRDefault="00E16CD3" w:rsidP="00AF415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09:</w:t>
      </w:r>
      <w:r w:rsidR="006C48F0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45</w:t>
      </w:r>
      <w:r w:rsidR="00303AA8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bieg chłopców – klasa 1, 2</w:t>
      </w:r>
      <w:r w:rsidR="003271E3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 na dystansie 300 m</w:t>
      </w:r>
    </w:p>
    <w:p w14:paraId="52386C47" w14:textId="443C9EA7" w:rsidR="00E16CD3" w:rsidRDefault="00E16CD3" w:rsidP="00AF415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09:5</w:t>
      </w:r>
      <w:r w:rsidR="006C48F0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</w:t>
      </w:r>
      <w:r w:rsidR="00303AA8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dekoracja – klas 1, 2</w:t>
      </w:r>
      <w:r w:rsidR="003271E3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</w:t>
      </w:r>
    </w:p>
    <w:p w14:paraId="0F43CE96" w14:textId="55C9CD5F" w:rsidR="00E16CD3" w:rsidRDefault="00E16CD3" w:rsidP="00AF415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0</w:t>
      </w:r>
      <w:r w:rsidR="006C48F0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:</w:t>
      </w:r>
      <w:r w:rsidR="006C48F0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5 </w:t>
      </w:r>
      <w:r w:rsidR="00303AA8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bieg dziewcząt – klasa</w:t>
      </w:r>
      <w:r w:rsidR="003271E3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 3,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4</w:t>
      </w:r>
      <w:r w:rsidR="003271E3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 na dystansie 400 m </w:t>
      </w:r>
    </w:p>
    <w:p w14:paraId="66FE0545" w14:textId="798DE061" w:rsidR="00E16CD3" w:rsidRDefault="00E16CD3" w:rsidP="00AF415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10:10 </w:t>
      </w:r>
      <w:r w:rsidR="00303AA8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bieg chłopców – klasa</w:t>
      </w:r>
      <w:r w:rsidR="003271E3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 3,4  na dystansie 400 m</w:t>
      </w:r>
    </w:p>
    <w:p w14:paraId="2FE89FFA" w14:textId="620FDFB4" w:rsidR="00E16CD3" w:rsidRDefault="00E16CD3" w:rsidP="00AF415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10:15 </w:t>
      </w:r>
      <w:r w:rsidR="00303AA8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dekoracja – klas </w:t>
      </w:r>
      <w:r w:rsidR="003271E3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3,4</w:t>
      </w:r>
    </w:p>
    <w:p w14:paraId="2D9D2F19" w14:textId="666CF8CE" w:rsidR="00E16CD3" w:rsidRDefault="00E16CD3" w:rsidP="00AF415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10:2</w:t>
      </w:r>
      <w:r w:rsidR="006C48F0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</w:t>
      </w:r>
      <w:r w:rsidR="00303AA8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bieg dziewcząt – klasa </w:t>
      </w:r>
      <w:r w:rsidR="006C48F0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5,6  na dystansie 600 m</w:t>
      </w:r>
    </w:p>
    <w:p w14:paraId="36C00A2E" w14:textId="28712569" w:rsidR="00E16CD3" w:rsidRDefault="00E16CD3" w:rsidP="00AF415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10:</w:t>
      </w:r>
      <w:r w:rsidR="006C48F0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25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</w:t>
      </w:r>
      <w:r w:rsidR="00303AA8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bieg chłopców – klasa </w:t>
      </w:r>
      <w:r w:rsidR="006C48F0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5,6 na dystansie 600 m</w:t>
      </w:r>
    </w:p>
    <w:p w14:paraId="7D724DFB" w14:textId="1EE1D7A6" w:rsidR="00E16CD3" w:rsidRDefault="00E16CD3" w:rsidP="00AF415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10:3</w:t>
      </w:r>
      <w:r w:rsidR="006C48F0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</w:t>
      </w:r>
      <w:r w:rsidR="00303AA8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dekoracja – klas </w:t>
      </w:r>
      <w:r w:rsidR="006C48F0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5,6</w:t>
      </w:r>
    </w:p>
    <w:p w14:paraId="2C1DF578" w14:textId="5A7A9D60" w:rsidR="00E16CD3" w:rsidRDefault="00E16CD3" w:rsidP="00AF415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10:</w:t>
      </w:r>
      <w:r w:rsidR="006C48F0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35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</w:t>
      </w:r>
      <w:r w:rsidR="00303AA8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bieg dziewcząt </w:t>
      </w:r>
      <w:r w:rsidR="006C48F0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– klasa 7,8 na dystansie 800 m</w:t>
      </w:r>
    </w:p>
    <w:p w14:paraId="41BF7A82" w14:textId="104194DC" w:rsidR="00E16CD3" w:rsidRDefault="00E16CD3" w:rsidP="00AF415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10:4</w:t>
      </w:r>
      <w:r w:rsidR="006C48F0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0</w:t>
      </w:r>
      <w:r w:rsidR="00303AA8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bieg chłopców – </w:t>
      </w:r>
      <w:r w:rsidR="006C48F0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klasa 7,8 na dystansie 800 m</w:t>
      </w:r>
    </w:p>
    <w:p w14:paraId="6D5F3A7A" w14:textId="06C04C23" w:rsidR="00A72872" w:rsidRDefault="00B63CA1" w:rsidP="00AF415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10:</w:t>
      </w:r>
      <w:r w:rsidR="006C48F0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45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</w:t>
      </w:r>
      <w:r w:rsidR="00303AA8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dekoracja –</w:t>
      </w:r>
      <w:r w:rsidR="006C48F0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klas 7,8</w:t>
      </w:r>
    </w:p>
    <w:p w14:paraId="5F7B61C0" w14:textId="280ECC1C" w:rsidR="006C48F0" w:rsidRDefault="006C48F0" w:rsidP="00AF415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10:</w:t>
      </w:r>
      <w:r w:rsidR="00303AA8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50 - bieg dziewcząt – szkoły ponadpodstawowe na dystansie 1000 m</w:t>
      </w:r>
    </w:p>
    <w:p w14:paraId="1BA40133" w14:textId="27C7F685" w:rsidR="00303AA8" w:rsidRDefault="00303AA8" w:rsidP="00AF415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10:55 - bieg chłopców – szkoły ponadpodstawowe na dystansie 1000 m </w:t>
      </w:r>
    </w:p>
    <w:p w14:paraId="067121A2" w14:textId="36D4546C" w:rsidR="00303AA8" w:rsidRDefault="00303AA8" w:rsidP="00AF415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11:00 - dekoracja – szkoły ponadpodstawowe</w:t>
      </w:r>
    </w:p>
    <w:p w14:paraId="7953587F" w14:textId="7B87F7B6" w:rsidR="00A72872" w:rsidRDefault="00A72872" w:rsidP="00AF415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1</w:t>
      </w:r>
      <w:r w:rsidR="00B63CA1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:</w:t>
      </w:r>
      <w:r w:rsidR="00B63CA1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15</w:t>
      </w:r>
      <w:r w:rsidR="00641EBC"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ab/>
      </w:r>
      <w:r w:rsidR="00303AA8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- </w:t>
      </w:r>
      <w:r w:rsidR="000F053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„</w:t>
      </w:r>
      <w:r w:rsidR="00B63CA1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Myśliborska Mila</w:t>
      </w:r>
      <w:r w:rsidR="000F053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”</w:t>
      </w:r>
      <w:r w:rsidR="00B63CA1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bieg masowo- rekreacyjny na 1</w:t>
      </w:r>
      <w:r w:rsidR="00B63CA1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0</w:t>
      </w:r>
      <w:r w:rsidR="00B63CA1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m</w:t>
      </w:r>
      <w:r w:rsidR="00FE14FA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,</w:t>
      </w:r>
    </w:p>
    <w:p w14:paraId="0D76FBD9" w14:textId="4922BB16" w:rsidR="00652644" w:rsidRPr="00686ADD" w:rsidRDefault="00B63CA1" w:rsidP="00AF415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11</w:t>
      </w:r>
      <w:r w:rsidR="00A72872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2</w:t>
      </w:r>
      <w:r w:rsidR="00A72872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0 </w:t>
      </w:r>
      <w:r w:rsidR="00303AA8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- </w:t>
      </w:r>
      <w:r w:rsidR="00A72872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losowanie nagród wśród wszystkich uczestników biegu na 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6</w:t>
      </w:r>
      <w:r w:rsidR="00A72872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9</w:t>
      </w:r>
      <w:r w:rsidR="00FE14FA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</w:t>
      </w:r>
      <w:r w:rsidR="00A72872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m</w:t>
      </w:r>
      <w:r w:rsidR="00FE14FA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,</w:t>
      </w:r>
    </w:p>
    <w:p w14:paraId="28A8631D" w14:textId="1446A7E9" w:rsidR="004343A0" w:rsidRDefault="00641EBC" w:rsidP="00686ADD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(jest to bieg dla wszystkich chętnych, nie ma charakteru współzawodnictwa, liczy się tylko udział. W tym biegu nie ma nagród za miejsca. Wśród wszystkich uczestników, którzy ukoń</w:t>
      </w:r>
      <w:r w:rsidR="003E25D1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czą bieg, zostaną</w:t>
      </w:r>
      <w:r w:rsidR="0050099F"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rozlosowane</w:t>
      </w:r>
      <w:r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</w:t>
      </w:r>
      <w:r w:rsidR="0050099F"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nagrody rzeczowe, bony podarunkowe</w:t>
      </w:r>
      <w:r w:rsidR="00B63CA1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)</w:t>
      </w:r>
      <w:r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. </w:t>
      </w:r>
    </w:p>
    <w:p w14:paraId="5EEF1A9D" w14:textId="68D97D68" w:rsidR="00652644" w:rsidRDefault="004343A0" w:rsidP="00686ADD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11</w:t>
      </w:r>
      <w:r w:rsidR="00641EBC"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:</w:t>
      </w:r>
      <w:r w:rsidR="00B63CA1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3</w:t>
      </w:r>
      <w:r w:rsidR="00641EBC"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0 - „</w:t>
      </w:r>
      <w:r w:rsidR="00B63C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10 - tka</w:t>
      </w:r>
      <w:r w:rsidR="00644A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 xml:space="preserve"> </w:t>
      </w:r>
      <w:r w:rsidR="00641EBC" w:rsidRPr="00686A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 xml:space="preserve">Myśliborska” </w:t>
      </w:r>
      <w:r w:rsidR="0001213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bieg główny. Bieg na </w:t>
      </w:r>
      <w:r w:rsidR="00B63CA1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10</w:t>
      </w:r>
      <w:r w:rsidR="0001213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km –</w:t>
      </w:r>
      <w:r w:rsidR="00644A88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</w:t>
      </w:r>
      <w:r w:rsidR="00FE14FA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okrążenia</w:t>
      </w:r>
      <w:r w:rsidR="00FE14FA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.</w:t>
      </w:r>
    </w:p>
    <w:p w14:paraId="15DCD307" w14:textId="3161CD4A" w:rsidR="00652644" w:rsidRDefault="00B63CA1" w:rsidP="00686ADD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13</w:t>
      </w:r>
      <w:r w:rsidR="004343A0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:0</w:t>
      </w:r>
      <w:r w:rsidR="00641EBC"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0 -</w:t>
      </w:r>
      <w:r w:rsidR="00CC374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dekoracja </w:t>
      </w:r>
      <w:r w:rsidR="001314E0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zwycięzców </w:t>
      </w:r>
      <w:r w:rsidR="00770C8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bieg</w:t>
      </w:r>
      <w:r w:rsidR="001314E0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u</w:t>
      </w:r>
      <w:r w:rsidR="00A7637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na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10</w:t>
      </w:r>
      <w:r w:rsidR="00A7637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km.</w:t>
      </w:r>
    </w:p>
    <w:p w14:paraId="100D5E0A" w14:textId="4B8482DB" w:rsidR="0005356A" w:rsidRDefault="0005356A" w:rsidP="00686ADD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13:30 – pozostałe dekoracje.</w:t>
      </w:r>
    </w:p>
    <w:bookmarkEnd w:id="1"/>
    <w:p w14:paraId="53986CCA" w14:textId="77777777" w:rsidR="00652644" w:rsidRPr="00686ADD" w:rsidRDefault="00652644" w:rsidP="00686A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14:paraId="13C71ABA" w14:textId="690E3B18" w:rsidR="00652644" w:rsidRPr="00686ADD" w:rsidRDefault="00D77483" w:rsidP="008534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pl-PL"/>
        </w:rPr>
        <w:lastRenderedPageBreak/>
        <w:t>1</w:t>
      </w:r>
      <w:r w:rsidR="00FD58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pl-PL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pl-PL"/>
        </w:rPr>
        <w:t xml:space="preserve">. </w:t>
      </w:r>
      <w:r w:rsidR="00641EBC" w:rsidRPr="00686A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pl-PL"/>
        </w:rPr>
        <w:t>Ważne informacj</w:t>
      </w:r>
      <w:r w:rsidR="00CC37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pl-PL"/>
        </w:rPr>
        <w:t>e dla uczestników biegów</w:t>
      </w:r>
      <w:r w:rsidR="00AF41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pl-PL"/>
        </w:rPr>
        <w:t>:</w:t>
      </w:r>
    </w:p>
    <w:p w14:paraId="5859105C" w14:textId="77777777" w:rsidR="00145BC8" w:rsidRPr="00B63CA1" w:rsidRDefault="00641EBC" w:rsidP="008534B0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63C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Biu</w:t>
      </w:r>
      <w:r w:rsidR="00145BC8" w:rsidRPr="00B63C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ro zawodów znajdować się będzie:</w:t>
      </w:r>
    </w:p>
    <w:p w14:paraId="6BD57B80" w14:textId="57259221" w:rsidR="00641EBC" w:rsidRPr="00686ADD" w:rsidRDefault="00CC3747" w:rsidP="00145BC8">
      <w:pPr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w dniach od </w:t>
      </w:r>
      <w:r w:rsidR="00AE5E88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18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.</w:t>
      </w:r>
      <w:r w:rsidR="00B63CA1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0</w:t>
      </w:r>
      <w:r w:rsidR="00FE14FA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.202</w:t>
      </w:r>
      <w:r w:rsidR="00AE5E88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r. do dnia </w:t>
      </w:r>
      <w:r w:rsidR="00AE5E88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19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.</w:t>
      </w:r>
      <w:r w:rsidR="00B63CA1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0</w:t>
      </w:r>
      <w:r w:rsidR="00FE14FA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.202</w:t>
      </w:r>
      <w:r w:rsidR="00AE5E88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</w:t>
      </w:r>
      <w:r w:rsidR="000009DC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r.</w:t>
      </w:r>
      <w:r w:rsidR="00145BC8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od </w:t>
      </w:r>
      <w:r w:rsidR="00145B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  <w:t xml:space="preserve">7³º do 15ºº </w:t>
      </w:r>
      <w:r w:rsidR="00641EBC"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w </w:t>
      </w:r>
      <w:r w:rsidR="0050099F"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siedzibie OSiR</w:t>
      </w:r>
      <w:r w:rsidR="003E53F6"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Myślibórz</w:t>
      </w:r>
      <w:r w:rsidR="0050099F"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ul. Marcinkowskiego 5</w:t>
      </w:r>
      <w:r w:rsidR="00145BC8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,</w:t>
      </w:r>
    </w:p>
    <w:p w14:paraId="35F6C7DC" w14:textId="2E2E3F3F" w:rsidR="000009DC" w:rsidRDefault="00224EE6" w:rsidP="00B63CA1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  <w:t xml:space="preserve">oraz </w:t>
      </w:r>
      <w:r w:rsidR="00641EBC" w:rsidRPr="00686A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  <w:t xml:space="preserve">w </w:t>
      </w:r>
      <w:r w:rsidR="00B63C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  <w:t>niedzielę</w:t>
      </w:r>
      <w:r w:rsidR="00CC37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  <w:t xml:space="preserve"> </w:t>
      </w:r>
      <w:r w:rsidR="000009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  <w:t>2</w:t>
      </w:r>
      <w:r w:rsidR="00AE5E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  <w:t>1</w:t>
      </w:r>
      <w:r w:rsidR="000009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  <w:t>.</w:t>
      </w:r>
      <w:r w:rsidR="00B63C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  <w:t>0</w:t>
      </w:r>
      <w:r w:rsidR="00FE14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  <w:t>5</w:t>
      </w:r>
      <w:r w:rsidR="000009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  <w:t>.202</w:t>
      </w:r>
      <w:r w:rsidR="00B63C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  <w:t>2</w:t>
      </w:r>
      <w:r w:rsidR="000009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  <w:t xml:space="preserve">r. od </w:t>
      </w:r>
      <w:r w:rsidR="00FE14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  <w:t>7</w:t>
      </w:r>
      <w:r w:rsidR="00FE14FA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pl-PL"/>
        </w:rPr>
        <w:t xml:space="preserve"> </w:t>
      </w:r>
      <w:r w:rsidR="00B63CA1" w:rsidRPr="00FE14FA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pl-PL"/>
        </w:rPr>
        <w:t>3</w:t>
      </w:r>
      <w:r w:rsidR="000009DC" w:rsidRPr="00FE14FA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pl-PL"/>
        </w:rPr>
        <w:t xml:space="preserve">0 </w:t>
      </w:r>
      <w:r w:rsidR="000009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  <w:t>do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  <w:t xml:space="preserve"> </w:t>
      </w:r>
      <w:r w:rsidR="00B63C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  <w:t>11</w:t>
      </w:r>
      <w:r w:rsidR="00FE14FA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pl-PL"/>
        </w:rPr>
        <w:t xml:space="preserve"> </w:t>
      </w:r>
      <w:r w:rsidR="00B63CA1" w:rsidRPr="00FE14FA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pl-PL"/>
        </w:rPr>
        <w:t>00</w:t>
      </w:r>
      <w:r w:rsidR="00B63C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  <w:t xml:space="preserve"> na Stadionie Miejskim w Myśliborzu.</w:t>
      </w:r>
    </w:p>
    <w:p w14:paraId="575E07A1" w14:textId="77777777" w:rsidR="00B5630A" w:rsidRPr="00D77483" w:rsidRDefault="00641EBC" w:rsidP="00D77483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D774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Prz</w:t>
      </w:r>
      <w:r w:rsidR="00B5630A" w:rsidRPr="00D774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y trasie biegu, przy ul. 11-go L</w:t>
      </w:r>
      <w:r w:rsidRPr="00D774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 xml:space="preserve">istopada </w:t>
      </w:r>
      <w:r w:rsidRPr="00D77483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vis-à-vis placu zabaw </w:t>
      </w:r>
      <w:r w:rsidR="00B5630A" w:rsidRPr="00D77483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</w:t>
      </w:r>
    </w:p>
    <w:p w14:paraId="34E173D0" w14:textId="2FF9D4DC" w:rsidR="00652644" w:rsidRPr="00686ADD" w:rsidRDefault="00641EBC" w:rsidP="00B63CA1">
      <w:pPr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i kortów tenisowych, zostanie zorganizowany </w:t>
      </w:r>
      <w:r w:rsidR="00224EE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 xml:space="preserve">bezpłatny parking. </w:t>
      </w:r>
      <w:r w:rsidRPr="00686A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 xml:space="preserve"> Bardzo prosimy o parkowanie na tym parkingu.</w:t>
      </w:r>
    </w:p>
    <w:p w14:paraId="4824CA3A" w14:textId="77777777" w:rsidR="00652644" w:rsidRPr="00686ADD" w:rsidRDefault="00641EBC" w:rsidP="00AF415C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Punkt z wodą znajdować się będzie za linią mety</w:t>
      </w:r>
      <w:r w:rsidR="00CC3747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i na trasie biegów.</w:t>
      </w:r>
    </w:p>
    <w:p w14:paraId="466F00D7" w14:textId="77777777" w:rsidR="00652644" w:rsidRPr="00686ADD" w:rsidRDefault="00641EBC" w:rsidP="00AF415C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Po biegu zapraszamy na posiłek regeneracyjny (w </w:t>
      </w:r>
      <w:r w:rsidR="003E53F6"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ramach pakietu </w:t>
      </w:r>
      <w:r w:rsidR="000009DC"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startowego). </w:t>
      </w:r>
    </w:p>
    <w:p w14:paraId="19BB0871" w14:textId="77777777" w:rsidR="00C6192E" w:rsidRDefault="00C6192E" w:rsidP="00C6192E">
      <w:pPr>
        <w:pStyle w:val="Standard"/>
        <w:spacing w:before="100" w:after="10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14:paraId="1806414B" w14:textId="6521ACD7" w:rsidR="00FD580F" w:rsidRPr="00686ADD" w:rsidRDefault="00FD580F" w:rsidP="00FD58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86A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pl-PL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pl-PL"/>
        </w:rPr>
        <w:t>3</w:t>
      </w:r>
      <w:r w:rsidRPr="00686A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pl-PL"/>
        </w:rPr>
        <w:t>. Postanowienia końcowe:</w:t>
      </w:r>
    </w:p>
    <w:p w14:paraId="4303A5A0" w14:textId="77777777" w:rsidR="00FD580F" w:rsidRPr="00686ADD" w:rsidRDefault="00FD580F" w:rsidP="00FD580F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Uczestnicy biegu nie będą ubezpieczeni od następstw nieszczęśliwych wypadków.</w:t>
      </w:r>
    </w:p>
    <w:p w14:paraId="7DF5BA9F" w14:textId="77777777" w:rsidR="00FD580F" w:rsidRPr="00686ADD" w:rsidRDefault="00FD580F" w:rsidP="00FD580F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Z uwagi na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bezpieczeństwo biegaczy (wąskie </w:t>
      </w:r>
      <w:r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ulice) oraz małą frekwencję, organizatorzy rezygnują z organizacji zawodów na wózkach inwalidzkich.</w:t>
      </w:r>
    </w:p>
    <w:p w14:paraId="57055B40" w14:textId="77777777" w:rsidR="00FD580F" w:rsidRPr="00686ADD" w:rsidRDefault="00FD580F" w:rsidP="00FD580F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Organizat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orzy zapewniają opiekę medyczną </w:t>
      </w:r>
      <w:r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oraz szatnię.</w:t>
      </w:r>
    </w:p>
    <w:p w14:paraId="038A78E6" w14:textId="77777777" w:rsidR="00FD580F" w:rsidRPr="00686ADD" w:rsidRDefault="00FD580F" w:rsidP="00FD580F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Uczestników obowiązuje strój oraz obuwie sportowe w czasie biegu oraz w trakcie dekoracji.</w:t>
      </w:r>
    </w:p>
    <w:p w14:paraId="724CD071" w14:textId="77777777" w:rsidR="00FD580F" w:rsidRPr="00686ADD" w:rsidRDefault="00FD580F" w:rsidP="00FD580F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Organizatorzy nie będą odpowiadali za przedmioty pozostawione bez zabezpieczenia lub skradzione podczas imprezy.</w:t>
      </w:r>
    </w:p>
    <w:p w14:paraId="07E5646F" w14:textId="77777777" w:rsidR="00FD580F" w:rsidRPr="00B63CA1" w:rsidRDefault="00FD580F" w:rsidP="00FD580F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Bieg odbędzie się bez względu na pogodę.</w:t>
      </w:r>
    </w:p>
    <w:p w14:paraId="064AA0AA" w14:textId="77777777" w:rsidR="00FD580F" w:rsidRPr="00AA6D22" w:rsidRDefault="00FD580F" w:rsidP="00FD580F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6AD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Prawo interpretacji niniejszego regulaminu przysługuje organizatorom.</w:t>
      </w:r>
    </w:p>
    <w:p w14:paraId="35145CFF" w14:textId="77777777" w:rsidR="00FD580F" w:rsidRDefault="00FD580F" w:rsidP="0072109A">
      <w:pPr>
        <w:suppressAutoHyphens/>
        <w:autoSpaceDN w:val="0"/>
        <w:spacing w:before="100" w:after="100" w:line="360" w:lineRule="auto"/>
        <w:ind w:left="36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D580F">
        <w:rPr>
          <w:rFonts w:ascii="Times New Roman" w:hAnsi="Times New Roman" w:cs="Times New Roman"/>
          <w:sz w:val="28"/>
          <w:szCs w:val="28"/>
        </w:rPr>
        <w:t xml:space="preserve">8.  Zgodnie z art. 13 ust.1 i 2 Rozporządzenia Parlamentu Europejskiego i  Rady (UE) 2016 / 679 z dnia 27 kwietnia 2016 r. w sprawie ochrony osób fizycznych w związku z przetwarzaniem danych osobowych i w sprawie </w:t>
      </w:r>
      <w:r w:rsidRPr="00FD580F">
        <w:rPr>
          <w:rFonts w:ascii="Times New Roman" w:hAnsi="Times New Roman" w:cs="Times New Roman"/>
          <w:sz w:val="28"/>
          <w:szCs w:val="28"/>
        </w:rPr>
        <w:lastRenderedPageBreak/>
        <w:t xml:space="preserve">swobodnego przepływu takich danych oraz uchylenia dyrektywy 95/46/WE organizator informuje, że: </w:t>
      </w:r>
    </w:p>
    <w:p w14:paraId="452E8AC3" w14:textId="77777777" w:rsidR="00FD580F" w:rsidRPr="00FD580F" w:rsidRDefault="00FD580F" w:rsidP="0072109A">
      <w:pPr>
        <w:pStyle w:val="Akapitzlist"/>
        <w:numPr>
          <w:ilvl w:val="0"/>
          <w:numId w:val="25"/>
        </w:numPr>
        <w:suppressAutoHyphens/>
        <w:autoSpaceDN w:val="0"/>
        <w:spacing w:before="100" w:after="100"/>
        <w:contextualSpacing w:val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D580F">
        <w:rPr>
          <w:rFonts w:ascii="Times New Roman" w:eastAsia="Times New Roman" w:hAnsi="Times New Roman" w:cs="Times New Roman"/>
          <w:sz w:val="28"/>
          <w:szCs w:val="28"/>
          <w:lang w:eastAsia="pl-PL"/>
        </w:rPr>
        <w:t>administratorem Pani/Pana danych osobowych jest Dyrektor Ośrodka i Rekreacji w Myśliborzu adres: ul. Marcinkowskiego 5, 74-300 Myślibórz.</w:t>
      </w:r>
    </w:p>
    <w:p w14:paraId="258E2240" w14:textId="77777777" w:rsidR="00FD580F" w:rsidRPr="00FD580F" w:rsidRDefault="00FD580F" w:rsidP="0072109A">
      <w:pPr>
        <w:pStyle w:val="Akapitzlist"/>
        <w:numPr>
          <w:ilvl w:val="0"/>
          <w:numId w:val="24"/>
        </w:numPr>
        <w:suppressAutoHyphens/>
        <w:autoSpaceDN w:val="0"/>
        <w:spacing w:before="100" w:after="100"/>
        <w:contextualSpacing w:val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D580F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kontakt z Inspektorem Ochrony Danych – Tomasz Szybowski, </w:t>
      </w:r>
      <w:r w:rsidRPr="00FD580F">
        <w:rPr>
          <w:rFonts w:ascii="Times New Roman" w:eastAsia="Times New Roman" w:hAnsi="Times New Roman" w:cs="Times New Roman"/>
          <w:sz w:val="28"/>
          <w:szCs w:val="28"/>
          <w:lang w:eastAsia="pl-PL"/>
        </w:rPr>
        <w:br/>
        <w:t>tel. 500 264 467, email: szybowski@pgksa.pl,</w:t>
      </w:r>
    </w:p>
    <w:p w14:paraId="58C4A8B2" w14:textId="77777777" w:rsidR="00FD580F" w:rsidRPr="00FD580F" w:rsidRDefault="00FD580F" w:rsidP="0072109A">
      <w:pPr>
        <w:pStyle w:val="Akapitzlist"/>
        <w:numPr>
          <w:ilvl w:val="0"/>
          <w:numId w:val="24"/>
        </w:numPr>
        <w:suppressAutoHyphens/>
        <w:autoSpaceDN w:val="0"/>
        <w:spacing w:before="100" w:after="100"/>
        <w:contextualSpacing w:val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FD580F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Pani/Pana dane osobowe przetwarzane będą w celu realizacji zadań zleconych przez Burmistrza Miasta i Gminy Myślibórz, jako organu reprezentującego samorząd Miasta i Gminy Myślibórz - na podstawie </w:t>
      </w:r>
      <w:r w:rsidRPr="00FD580F">
        <w:rPr>
          <w:rFonts w:ascii="Times New Roman" w:eastAsia="Times New Roman" w:hAnsi="Times New Roman" w:cs="Times New Roman"/>
          <w:sz w:val="28"/>
          <w:szCs w:val="28"/>
          <w:lang w:eastAsia="pl-PL"/>
        </w:rPr>
        <w:br/>
        <w:t>Art. 6 ust. 1 lit. c ogólnego rozporządzenia o ochronie danych osobowych z dnia 27 kwietnia 2016 r. oraz na podstawie Art. 9 ust.1 lit. g ogólnego rozporządzenia o ochronie danych osobowych z dnia 27 kwietnia 2016r.,</w:t>
      </w:r>
    </w:p>
    <w:p w14:paraId="0B889E64" w14:textId="77777777" w:rsidR="00FD580F" w:rsidRPr="00FD580F" w:rsidRDefault="00FD580F" w:rsidP="0072109A">
      <w:pPr>
        <w:pStyle w:val="Akapitzlist"/>
        <w:numPr>
          <w:ilvl w:val="0"/>
          <w:numId w:val="24"/>
        </w:numPr>
        <w:suppressAutoHyphens/>
        <w:autoSpaceDN w:val="0"/>
        <w:spacing w:before="100" w:after="100"/>
        <w:contextualSpacing w:val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FD580F">
        <w:rPr>
          <w:rFonts w:ascii="Times New Roman" w:eastAsia="Times New Roman" w:hAnsi="Times New Roman" w:cs="Times New Roman"/>
          <w:sz w:val="28"/>
          <w:szCs w:val="28"/>
          <w:lang w:eastAsia="pl-PL"/>
        </w:rPr>
        <w:t>Podmiotem przetwarzającym Pani/Pana dane będzie Urząd Miejski w Myśliborzu.</w:t>
      </w:r>
    </w:p>
    <w:p w14:paraId="1331211F" w14:textId="77777777" w:rsidR="00FD580F" w:rsidRPr="00FD580F" w:rsidRDefault="00FD580F" w:rsidP="0072109A">
      <w:pPr>
        <w:pStyle w:val="Akapitzlist"/>
        <w:numPr>
          <w:ilvl w:val="0"/>
          <w:numId w:val="24"/>
        </w:numPr>
        <w:suppressAutoHyphens/>
        <w:autoSpaceDN w:val="0"/>
        <w:spacing w:before="100" w:after="100"/>
        <w:contextualSpacing w:val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FD580F">
        <w:rPr>
          <w:rFonts w:ascii="Times New Roman" w:eastAsia="Times New Roman" w:hAnsi="Times New Roman" w:cs="Times New Roman"/>
          <w:sz w:val="28"/>
          <w:szCs w:val="28"/>
          <w:lang w:eastAsia="pl-PL"/>
        </w:rPr>
        <w:t>odbiorcami Pani/Pana danych osobowych będą wyłącznie podmioty uprawnione do uzyskania danych osobowych na podstawie przepisów prawa,</w:t>
      </w:r>
    </w:p>
    <w:p w14:paraId="5ED05DFA" w14:textId="77777777" w:rsidR="00FD580F" w:rsidRPr="00FD580F" w:rsidRDefault="00FD580F" w:rsidP="0072109A">
      <w:pPr>
        <w:pStyle w:val="Akapitzlist"/>
        <w:numPr>
          <w:ilvl w:val="0"/>
          <w:numId w:val="24"/>
        </w:numPr>
        <w:suppressAutoHyphens/>
        <w:autoSpaceDN w:val="0"/>
        <w:spacing w:before="100" w:after="100"/>
        <w:contextualSpacing w:val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FD580F">
        <w:rPr>
          <w:rFonts w:ascii="Times New Roman" w:eastAsia="Times New Roman" w:hAnsi="Times New Roman" w:cs="Times New Roman"/>
          <w:sz w:val="28"/>
          <w:szCs w:val="28"/>
          <w:lang w:eastAsia="pl-PL"/>
        </w:rPr>
        <w:t>Pani/Pana dane osobowe przechowywane będą w czasie określonym przepisami prawa, zgodnie z instrukcją kancelaryjną,</w:t>
      </w:r>
    </w:p>
    <w:p w14:paraId="7AB2371A" w14:textId="77777777" w:rsidR="00FD580F" w:rsidRPr="00FD580F" w:rsidRDefault="00FD580F" w:rsidP="0072109A">
      <w:pPr>
        <w:pStyle w:val="Akapitzlist"/>
        <w:numPr>
          <w:ilvl w:val="0"/>
          <w:numId w:val="24"/>
        </w:numPr>
        <w:suppressAutoHyphens/>
        <w:autoSpaceDN w:val="0"/>
        <w:spacing w:before="100" w:after="100"/>
        <w:contextualSpacing w:val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FD580F">
        <w:rPr>
          <w:rFonts w:ascii="Times New Roman" w:eastAsia="Times New Roman" w:hAnsi="Times New Roman" w:cs="Times New Roman"/>
          <w:sz w:val="28"/>
          <w:szCs w:val="28"/>
          <w:lang w:eastAsia="pl-PL"/>
        </w:rPr>
        <w:t>posiada Pani/Pan prawo żądania od administratora dostępu do danych osobowych oraz prawo do ich sprostowania,</w:t>
      </w:r>
    </w:p>
    <w:p w14:paraId="21F8E73E" w14:textId="77777777" w:rsidR="00FD580F" w:rsidRPr="00FD580F" w:rsidRDefault="00FD580F" w:rsidP="0072109A">
      <w:pPr>
        <w:pStyle w:val="Akapitzlist"/>
        <w:numPr>
          <w:ilvl w:val="0"/>
          <w:numId w:val="24"/>
        </w:numPr>
        <w:suppressAutoHyphens/>
        <w:autoSpaceDN w:val="0"/>
        <w:spacing w:before="100" w:after="100"/>
        <w:contextualSpacing w:val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FD580F">
        <w:rPr>
          <w:rFonts w:ascii="Times New Roman" w:eastAsia="Times New Roman" w:hAnsi="Times New Roman" w:cs="Times New Roman"/>
          <w:sz w:val="28"/>
          <w:szCs w:val="28"/>
          <w:lang w:eastAsia="pl-PL"/>
        </w:rPr>
        <w:t>w zakresie, którego nie dotyczą inne przepisy, a  przetwarzanie odbywa się na podstawie zgody na przetwarzanie danych  ma Pani/Pan prawo ograniczenia przetwarzania, prawo do wniesienia sprzeciwu wobec przetwarzania, prawo do przenoszenia danych, prawo do cofnięcia zgody w dowolnym momencie,</w:t>
      </w:r>
    </w:p>
    <w:p w14:paraId="64CC06AB" w14:textId="77777777" w:rsidR="00FD580F" w:rsidRPr="00FD580F" w:rsidRDefault="00FD580F" w:rsidP="0072109A">
      <w:pPr>
        <w:pStyle w:val="Akapitzlist"/>
        <w:numPr>
          <w:ilvl w:val="0"/>
          <w:numId w:val="24"/>
        </w:numPr>
        <w:suppressAutoHyphens/>
        <w:autoSpaceDN w:val="0"/>
        <w:spacing w:before="100" w:after="100"/>
        <w:contextualSpacing w:val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FD580F">
        <w:rPr>
          <w:rFonts w:ascii="Times New Roman" w:eastAsia="Times New Roman" w:hAnsi="Times New Roman" w:cs="Times New Roman"/>
          <w:sz w:val="28"/>
          <w:szCs w:val="28"/>
          <w:lang w:eastAsia="pl-PL"/>
        </w:rPr>
        <w:t>ma Pani/Pan prawo wniesienia skargi do organu nadzorczego,</w:t>
      </w:r>
    </w:p>
    <w:p w14:paraId="0228C377" w14:textId="77777777" w:rsidR="00FD580F" w:rsidRPr="00FD580F" w:rsidRDefault="00FD580F" w:rsidP="0072109A">
      <w:pPr>
        <w:pStyle w:val="Akapitzlist"/>
        <w:numPr>
          <w:ilvl w:val="0"/>
          <w:numId w:val="24"/>
        </w:numPr>
        <w:suppressAutoHyphens/>
        <w:autoSpaceDN w:val="0"/>
        <w:spacing w:before="100" w:after="100"/>
        <w:contextualSpacing w:val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FD580F">
        <w:rPr>
          <w:rFonts w:ascii="Times New Roman" w:eastAsia="Times New Roman" w:hAnsi="Times New Roman" w:cs="Times New Roman"/>
          <w:sz w:val="28"/>
          <w:szCs w:val="28"/>
          <w:lang w:eastAsia="pl-PL"/>
        </w:rPr>
        <w:t>podanie danych osobowych w zakresie wymaganym ustawodawstwem jest obligatoryjne.</w:t>
      </w:r>
    </w:p>
    <w:p w14:paraId="425A81E5" w14:textId="77777777" w:rsidR="000F053D" w:rsidRDefault="000F053D" w:rsidP="000F053D">
      <w:pPr>
        <w:spacing w:before="100" w:before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DFD3412" w14:textId="6FE5CECE" w:rsidR="00FD580F" w:rsidRPr="000F053D" w:rsidRDefault="00FD580F" w:rsidP="000F053D">
      <w:pPr>
        <w:spacing w:before="100" w:beforeAutospacing="1" w:line="360" w:lineRule="auto"/>
        <w:jc w:val="both"/>
        <w:rPr>
          <w:rStyle w:val="Hipercze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0F053D">
        <w:rPr>
          <w:rFonts w:ascii="Times New Roman" w:hAnsi="Times New Roman" w:cs="Times New Roman"/>
          <w:sz w:val="28"/>
          <w:szCs w:val="28"/>
        </w:rPr>
        <w:lastRenderedPageBreak/>
        <w:t>Organizator biegu: Urząd Miejski w Myśliborzu, ul Rynek Jana Pawła II 1, Ośrodek Sportu i Rekreacji w Myśliborzu, ul Marcinkowskiego 5, 74-300 Myślibór</w:t>
      </w:r>
      <w:r w:rsidR="000F053D">
        <w:rPr>
          <w:rFonts w:ascii="Times New Roman" w:hAnsi="Times New Roman" w:cs="Times New Roman"/>
          <w:sz w:val="28"/>
          <w:szCs w:val="28"/>
        </w:rPr>
        <w:t>z</w:t>
      </w:r>
      <w:r w:rsidRPr="000F053D">
        <w:rPr>
          <w:rFonts w:ascii="Times New Roman" w:hAnsi="Times New Roman" w:cs="Times New Roman"/>
          <w:sz w:val="28"/>
          <w:szCs w:val="28"/>
        </w:rPr>
        <w:t xml:space="preserve">, nr tel. 95-747-2512, </w:t>
      </w:r>
      <w:r w:rsidRPr="000F053D">
        <w:rPr>
          <w:sz w:val="28"/>
          <w:szCs w:val="28"/>
        </w:rPr>
        <w:t xml:space="preserve">e-mail: </w:t>
      </w:r>
      <w:hyperlink r:id="rId8" w:history="1">
        <w:r w:rsidRPr="000F053D">
          <w:rPr>
            <w:rStyle w:val="Hipercze"/>
            <w:sz w:val="28"/>
            <w:szCs w:val="28"/>
          </w:rPr>
          <w:t>biuro@osirmysliborz.pl</w:t>
        </w:r>
      </w:hyperlink>
    </w:p>
    <w:p w14:paraId="15C36631" w14:textId="52946ABA" w:rsidR="00FD580F" w:rsidRPr="000F053D" w:rsidRDefault="00000000" w:rsidP="000F053D">
      <w:pPr>
        <w:pStyle w:val="Akapitzlist"/>
        <w:spacing w:before="100" w:beforeAutospacing="1" w:line="360" w:lineRule="auto"/>
        <w:ind w:left="0" w:right="-428"/>
        <w:rPr>
          <w:rFonts w:ascii="Times New Roman" w:hAnsi="Times New Roman" w:cs="Times New Roman"/>
          <w:sz w:val="24"/>
          <w:szCs w:val="24"/>
        </w:rPr>
      </w:pPr>
      <w:hyperlink r:id="rId9" w:history="1">
        <w:r w:rsidR="000F053D" w:rsidRPr="000F053D">
          <w:rPr>
            <w:rStyle w:val="Hipercze"/>
            <w:rFonts w:ascii="Times New Roman" w:hAnsi="Times New Roman" w:cs="Times New Roman"/>
            <w:sz w:val="24"/>
            <w:szCs w:val="24"/>
          </w:rPr>
          <w:t>https://www.facebook.com/osir.mysliborz.3</w:t>
        </w:r>
      </w:hyperlink>
      <w:r w:rsidR="00FD580F" w:rsidRPr="000F053D">
        <w:rPr>
          <w:rFonts w:ascii="Times New Roman" w:hAnsi="Times New Roman" w:cs="Times New Roman"/>
          <w:sz w:val="24"/>
          <w:szCs w:val="24"/>
        </w:rPr>
        <w:t xml:space="preserve">,  </w:t>
      </w:r>
      <w:hyperlink r:id="rId10" w:history="1">
        <w:r w:rsidR="00FD580F" w:rsidRPr="000F053D">
          <w:rPr>
            <w:rStyle w:val="Hipercze"/>
            <w:rFonts w:ascii="Times New Roman" w:hAnsi="Times New Roman" w:cs="Times New Roman"/>
            <w:sz w:val="24"/>
            <w:szCs w:val="24"/>
          </w:rPr>
          <w:t>https://mysliborz-osirstrony3.alfatv.pl/</w:t>
        </w:r>
      </w:hyperlink>
    </w:p>
    <w:p w14:paraId="0934C12C" w14:textId="77777777" w:rsidR="00FD580F" w:rsidRPr="000F053D" w:rsidRDefault="00FD580F" w:rsidP="00FD580F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47E37BF1" w14:textId="77777777" w:rsidR="00FD580F" w:rsidRPr="000F053D" w:rsidRDefault="00FD580F" w:rsidP="00FD580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</w:p>
    <w:p w14:paraId="205844AD" w14:textId="77777777" w:rsidR="00C6192E" w:rsidRPr="000F053D" w:rsidRDefault="00C6192E" w:rsidP="00C6192E">
      <w:pPr>
        <w:pStyle w:val="Standard"/>
        <w:spacing w:before="100" w:after="10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14:paraId="68DA6629" w14:textId="77777777" w:rsidR="00C6192E" w:rsidRPr="000F053D" w:rsidRDefault="00C6192E" w:rsidP="00C6192E">
      <w:pPr>
        <w:pStyle w:val="Standard"/>
        <w:spacing w:before="100" w:after="10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14:paraId="6FCA401A" w14:textId="77777777" w:rsidR="00C6192E" w:rsidRPr="000F053D" w:rsidRDefault="00C6192E" w:rsidP="00C6192E">
      <w:pPr>
        <w:pStyle w:val="Standard"/>
        <w:spacing w:before="100" w:after="10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14:paraId="6997920B" w14:textId="77777777" w:rsidR="00C6192E" w:rsidRPr="000F053D" w:rsidRDefault="00C6192E" w:rsidP="00C6192E">
      <w:pPr>
        <w:pStyle w:val="Standard"/>
        <w:rPr>
          <w:sz w:val="32"/>
          <w:szCs w:val="32"/>
        </w:rPr>
      </w:pPr>
    </w:p>
    <w:sectPr w:rsidR="00C6192E" w:rsidRPr="000F053D" w:rsidSect="00652644">
      <w:pgSz w:w="11906" w:h="16838"/>
      <w:pgMar w:top="1418" w:right="1418" w:bottom="1418" w:left="1418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7384F"/>
    <w:multiLevelType w:val="hybridMultilevel"/>
    <w:tmpl w:val="BAE222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CF13D3"/>
    <w:multiLevelType w:val="hybridMultilevel"/>
    <w:tmpl w:val="8124E54A"/>
    <w:lvl w:ilvl="0" w:tplc="739226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480FCA"/>
    <w:multiLevelType w:val="multilevel"/>
    <w:tmpl w:val="D9F4E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" w15:restartNumberingAfterBreak="0">
    <w:nsid w:val="1A9B64C8"/>
    <w:multiLevelType w:val="multilevel"/>
    <w:tmpl w:val="256ABB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4F7513C"/>
    <w:multiLevelType w:val="hybridMultilevel"/>
    <w:tmpl w:val="EA4C08A8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 w15:restartNumberingAfterBreak="0">
    <w:nsid w:val="275B0FA1"/>
    <w:multiLevelType w:val="multilevel"/>
    <w:tmpl w:val="8A1CE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6" w15:restartNumberingAfterBreak="0">
    <w:nsid w:val="2B213DB2"/>
    <w:multiLevelType w:val="multilevel"/>
    <w:tmpl w:val="19C61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7" w15:restartNumberingAfterBreak="0">
    <w:nsid w:val="39C030A5"/>
    <w:multiLevelType w:val="multilevel"/>
    <w:tmpl w:val="D62617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3ABE3C38"/>
    <w:multiLevelType w:val="multilevel"/>
    <w:tmpl w:val="C9681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360"/>
        </w:tabs>
        <w:ind w:left="36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9" w15:restartNumberingAfterBreak="0">
    <w:nsid w:val="40054644"/>
    <w:multiLevelType w:val="multilevel"/>
    <w:tmpl w:val="B7281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0" w15:restartNumberingAfterBreak="0">
    <w:nsid w:val="4DEA5F6B"/>
    <w:multiLevelType w:val="hybridMultilevel"/>
    <w:tmpl w:val="A01000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796E5A"/>
    <w:multiLevelType w:val="hybridMultilevel"/>
    <w:tmpl w:val="8B909ECE"/>
    <w:lvl w:ilvl="0" w:tplc="739226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5B38BC"/>
    <w:multiLevelType w:val="hybridMultilevel"/>
    <w:tmpl w:val="861C6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C70F87"/>
    <w:multiLevelType w:val="multilevel"/>
    <w:tmpl w:val="DB087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4" w15:restartNumberingAfterBreak="0">
    <w:nsid w:val="5D320633"/>
    <w:multiLevelType w:val="hybridMultilevel"/>
    <w:tmpl w:val="F36873F6"/>
    <w:lvl w:ilvl="0" w:tplc="3EEEA4AC">
      <w:start w:val="1"/>
      <w:numFmt w:val="lowerLetter"/>
      <w:lvlText w:val="%1)"/>
      <w:lvlJc w:val="left"/>
      <w:pPr>
        <w:ind w:left="2775" w:hanging="61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5" w15:restartNumberingAfterBreak="0">
    <w:nsid w:val="5D4A2F04"/>
    <w:multiLevelType w:val="multilevel"/>
    <w:tmpl w:val="E5A46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6" w15:restartNumberingAfterBreak="0">
    <w:nsid w:val="61314D48"/>
    <w:multiLevelType w:val="hybridMultilevel"/>
    <w:tmpl w:val="230262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142FDC"/>
    <w:multiLevelType w:val="multilevel"/>
    <w:tmpl w:val="6AA4A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8" w15:restartNumberingAfterBreak="0">
    <w:nsid w:val="6D7C7255"/>
    <w:multiLevelType w:val="multilevel"/>
    <w:tmpl w:val="DC7E8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9" w15:restartNumberingAfterBreak="0">
    <w:nsid w:val="6E6B586C"/>
    <w:multiLevelType w:val="multilevel"/>
    <w:tmpl w:val="C06EF5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02340FF"/>
    <w:multiLevelType w:val="multilevel"/>
    <w:tmpl w:val="89E4792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1" w15:restartNumberingAfterBreak="0">
    <w:nsid w:val="732C2B2A"/>
    <w:multiLevelType w:val="hybridMultilevel"/>
    <w:tmpl w:val="3D369D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DB7F76"/>
    <w:multiLevelType w:val="multilevel"/>
    <w:tmpl w:val="6D48DFC4"/>
    <w:styleLink w:val="WWNum1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3" w15:restartNumberingAfterBreak="0">
    <w:nsid w:val="7B070767"/>
    <w:multiLevelType w:val="multilevel"/>
    <w:tmpl w:val="6074B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29115475">
    <w:abstractNumId w:val="3"/>
  </w:num>
  <w:num w:numId="2" w16cid:durableId="1982493840">
    <w:abstractNumId w:val="15"/>
  </w:num>
  <w:num w:numId="3" w16cid:durableId="1901476023">
    <w:abstractNumId w:val="19"/>
  </w:num>
  <w:num w:numId="4" w16cid:durableId="709572623">
    <w:abstractNumId w:val="23"/>
  </w:num>
  <w:num w:numId="5" w16cid:durableId="184026316">
    <w:abstractNumId w:val="5"/>
  </w:num>
  <w:num w:numId="6" w16cid:durableId="804354733">
    <w:abstractNumId w:val="9"/>
  </w:num>
  <w:num w:numId="7" w16cid:durableId="365761425">
    <w:abstractNumId w:val="6"/>
  </w:num>
  <w:num w:numId="8" w16cid:durableId="692072500">
    <w:abstractNumId w:val="2"/>
  </w:num>
  <w:num w:numId="9" w16cid:durableId="837697351">
    <w:abstractNumId w:val="18"/>
  </w:num>
  <w:num w:numId="10" w16cid:durableId="292369044">
    <w:abstractNumId w:val="13"/>
  </w:num>
  <w:num w:numId="11" w16cid:durableId="63723367">
    <w:abstractNumId w:val="17"/>
  </w:num>
  <w:num w:numId="12" w16cid:durableId="599798127">
    <w:abstractNumId w:val="7"/>
  </w:num>
  <w:num w:numId="13" w16cid:durableId="1731615525">
    <w:abstractNumId w:val="8"/>
  </w:num>
  <w:num w:numId="14" w16cid:durableId="147596611">
    <w:abstractNumId w:val="20"/>
  </w:num>
  <w:num w:numId="15" w16cid:durableId="1406026497">
    <w:abstractNumId w:val="16"/>
  </w:num>
  <w:num w:numId="16" w16cid:durableId="679819328">
    <w:abstractNumId w:val="4"/>
  </w:num>
  <w:num w:numId="17" w16cid:durableId="1136028198">
    <w:abstractNumId w:val="0"/>
  </w:num>
  <w:num w:numId="18" w16cid:durableId="1640383134">
    <w:abstractNumId w:val="11"/>
  </w:num>
  <w:num w:numId="19" w16cid:durableId="565187598">
    <w:abstractNumId w:val="1"/>
  </w:num>
  <w:num w:numId="20" w16cid:durableId="404497992">
    <w:abstractNumId w:val="10"/>
  </w:num>
  <w:num w:numId="21" w16cid:durableId="1689208563">
    <w:abstractNumId w:val="14"/>
  </w:num>
  <w:num w:numId="22" w16cid:durableId="1919053556">
    <w:abstractNumId w:val="12"/>
  </w:num>
  <w:num w:numId="23" w16cid:durableId="1348017360">
    <w:abstractNumId w:val="21"/>
  </w:num>
  <w:num w:numId="24" w16cid:durableId="257059725">
    <w:abstractNumId w:val="22"/>
  </w:num>
  <w:num w:numId="25" w16cid:durableId="1666973989">
    <w:abstractNumId w:val="2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644"/>
    <w:rsid w:val="000009DC"/>
    <w:rsid w:val="00004F7B"/>
    <w:rsid w:val="0001213D"/>
    <w:rsid w:val="0005356A"/>
    <w:rsid w:val="000A1F21"/>
    <w:rsid w:val="000B39EF"/>
    <w:rsid w:val="000F053D"/>
    <w:rsid w:val="00101D16"/>
    <w:rsid w:val="0012022C"/>
    <w:rsid w:val="001314E0"/>
    <w:rsid w:val="00134D1A"/>
    <w:rsid w:val="00145BC8"/>
    <w:rsid w:val="00200783"/>
    <w:rsid w:val="00224EE6"/>
    <w:rsid w:val="002379E3"/>
    <w:rsid w:val="00237DE1"/>
    <w:rsid w:val="0026076C"/>
    <w:rsid w:val="00267B27"/>
    <w:rsid w:val="002A05E7"/>
    <w:rsid w:val="002D5B77"/>
    <w:rsid w:val="00303AA8"/>
    <w:rsid w:val="00311BED"/>
    <w:rsid w:val="00317148"/>
    <w:rsid w:val="003271E3"/>
    <w:rsid w:val="00387130"/>
    <w:rsid w:val="003A611F"/>
    <w:rsid w:val="003E25D1"/>
    <w:rsid w:val="003E53F6"/>
    <w:rsid w:val="00404112"/>
    <w:rsid w:val="00416CA5"/>
    <w:rsid w:val="004171D9"/>
    <w:rsid w:val="00417425"/>
    <w:rsid w:val="004343A0"/>
    <w:rsid w:val="00475A75"/>
    <w:rsid w:val="0050099F"/>
    <w:rsid w:val="00571EFC"/>
    <w:rsid w:val="005A5588"/>
    <w:rsid w:val="005D6A98"/>
    <w:rsid w:val="00605692"/>
    <w:rsid w:val="00641EBC"/>
    <w:rsid w:val="00644A88"/>
    <w:rsid w:val="00652644"/>
    <w:rsid w:val="006842E7"/>
    <w:rsid w:val="006868A1"/>
    <w:rsid w:val="00686ADD"/>
    <w:rsid w:val="006C48F0"/>
    <w:rsid w:val="0072109A"/>
    <w:rsid w:val="00770C8D"/>
    <w:rsid w:val="0077446F"/>
    <w:rsid w:val="007B315C"/>
    <w:rsid w:val="0081358B"/>
    <w:rsid w:val="0081485D"/>
    <w:rsid w:val="008534B0"/>
    <w:rsid w:val="008D3EFE"/>
    <w:rsid w:val="009312A2"/>
    <w:rsid w:val="00974441"/>
    <w:rsid w:val="00991AD8"/>
    <w:rsid w:val="009A7137"/>
    <w:rsid w:val="009C0D27"/>
    <w:rsid w:val="009C26B5"/>
    <w:rsid w:val="009D63B6"/>
    <w:rsid w:val="00A664D9"/>
    <w:rsid w:val="00A72872"/>
    <w:rsid w:val="00A7637B"/>
    <w:rsid w:val="00A874BE"/>
    <w:rsid w:val="00AA6D22"/>
    <w:rsid w:val="00AE5E88"/>
    <w:rsid w:val="00AF415C"/>
    <w:rsid w:val="00B036DD"/>
    <w:rsid w:val="00B12008"/>
    <w:rsid w:val="00B14DDE"/>
    <w:rsid w:val="00B53881"/>
    <w:rsid w:val="00B5630A"/>
    <w:rsid w:val="00B63CA1"/>
    <w:rsid w:val="00BA354C"/>
    <w:rsid w:val="00BB15D7"/>
    <w:rsid w:val="00BE18D2"/>
    <w:rsid w:val="00C6192E"/>
    <w:rsid w:val="00CB4C94"/>
    <w:rsid w:val="00CC3747"/>
    <w:rsid w:val="00CE5E71"/>
    <w:rsid w:val="00D77483"/>
    <w:rsid w:val="00D84FB2"/>
    <w:rsid w:val="00E00A3F"/>
    <w:rsid w:val="00E02DD0"/>
    <w:rsid w:val="00E16CD3"/>
    <w:rsid w:val="00E738C2"/>
    <w:rsid w:val="00E820EA"/>
    <w:rsid w:val="00F17575"/>
    <w:rsid w:val="00F633F1"/>
    <w:rsid w:val="00F64A14"/>
    <w:rsid w:val="00F871A3"/>
    <w:rsid w:val="00FA08B8"/>
    <w:rsid w:val="00FA1306"/>
    <w:rsid w:val="00FA75E3"/>
    <w:rsid w:val="00FD580F"/>
    <w:rsid w:val="00FD7B14"/>
    <w:rsid w:val="00FE1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43A15"/>
  <w15:docId w15:val="{F17516B6-47C1-4EC1-8FDD-D363F5BF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4191"/>
    <w:pPr>
      <w:spacing w:after="200" w:line="276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iPriority w:val="99"/>
    <w:semiHidden/>
    <w:unhideWhenUsed/>
    <w:rsid w:val="00056959"/>
    <w:rPr>
      <w:color w:val="000080"/>
      <w:u w:val="single"/>
    </w:rPr>
  </w:style>
  <w:style w:type="character" w:styleId="Pogrubienie">
    <w:name w:val="Strong"/>
    <w:basedOn w:val="Domylnaczcionkaakapitu"/>
    <w:uiPriority w:val="22"/>
    <w:qFormat/>
    <w:rsid w:val="00056959"/>
    <w:rPr>
      <w:b/>
      <w:bCs/>
    </w:rPr>
  </w:style>
  <w:style w:type="character" w:customStyle="1" w:styleId="ListLabel1">
    <w:name w:val="ListLabel 1"/>
    <w:qFormat/>
    <w:rsid w:val="00652644"/>
    <w:rPr>
      <w:rFonts w:ascii="Times New Roman" w:hAnsi="Times New Roman"/>
      <w:sz w:val="24"/>
    </w:rPr>
  </w:style>
  <w:style w:type="character" w:customStyle="1" w:styleId="ListLabel2">
    <w:name w:val="ListLabel 2"/>
    <w:qFormat/>
    <w:rsid w:val="00652644"/>
    <w:rPr>
      <w:sz w:val="20"/>
    </w:rPr>
  </w:style>
  <w:style w:type="character" w:customStyle="1" w:styleId="ListLabel3">
    <w:name w:val="ListLabel 3"/>
    <w:qFormat/>
    <w:rsid w:val="00652644"/>
    <w:rPr>
      <w:sz w:val="20"/>
    </w:rPr>
  </w:style>
  <w:style w:type="character" w:customStyle="1" w:styleId="ListLabel4">
    <w:name w:val="ListLabel 4"/>
    <w:qFormat/>
    <w:rsid w:val="00652644"/>
    <w:rPr>
      <w:sz w:val="20"/>
    </w:rPr>
  </w:style>
  <w:style w:type="character" w:customStyle="1" w:styleId="ListLabel5">
    <w:name w:val="ListLabel 5"/>
    <w:qFormat/>
    <w:rsid w:val="00652644"/>
    <w:rPr>
      <w:sz w:val="20"/>
    </w:rPr>
  </w:style>
  <w:style w:type="character" w:customStyle="1" w:styleId="ListLabel6">
    <w:name w:val="ListLabel 6"/>
    <w:qFormat/>
    <w:rsid w:val="00652644"/>
    <w:rPr>
      <w:sz w:val="20"/>
    </w:rPr>
  </w:style>
  <w:style w:type="character" w:customStyle="1" w:styleId="ListLabel7">
    <w:name w:val="ListLabel 7"/>
    <w:qFormat/>
    <w:rsid w:val="00652644"/>
    <w:rPr>
      <w:sz w:val="20"/>
    </w:rPr>
  </w:style>
  <w:style w:type="character" w:customStyle="1" w:styleId="ListLabel8">
    <w:name w:val="ListLabel 8"/>
    <w:qFormat/>
    <w:rsid w:val="00652644"/>
    <w:rPr>
      <w:sz w:val="20"/>
    </w:rPr>
  </w:style>
  <w:style w:type="character" w:customStyle="1" w:styleId="ListLabel9">
    <w:name w:val="ListLabel 9"/>
    <w:qFormat/>
    <w:rsid w:val="00652644"/>
    <w:rPr>
      <w:sz w:val="20"/>
    </w:rPr>
  </w:style>
  <w:style w:type="character" w:customStyle="1" w:styleId="ListLabel10">
    <w:name w:val="ListLabel 10"/>
    <w:qFormat/>
    <w:rsid w:val="00652644"/>
    <w:rPr>
      <w:sz w:val="20"/>
    </w:rPr>
  </w:style>
  <w:style w:type="character" w:customStyle="1" w:styleId="ListLabel11">
    <w:name w:val="ListLabel 11"/>
    <w:qFormat/>
    <w:rsid w:val="00652644"/>
    <w:rPr>
      <w:sz w:val="20"/>
    </w:rPr>
  </w:style>
  <w:style w:type="character" w:customStyle="1" w:styleId="ListLabel12">
    <w:name w:val="ListLabel 12"/>
    <w:qFormat/>
    <w:rsid w:val="00652644"/>
    <w:rPr>
      <w:sz w:val="20"/>
    </w:rPr>
  </w:style>
  <w:style w:type="character" w:customStyle="1" w:styleId="ListLabel13">
    <w:name w:val="ListLabel 13"/>
    <w:qFormat/>
    <w:rsid w:val="00652644"/>
    <w:rPr>
      <w:sz w:val="20"/>
    </w:rPr>
  </w:style>
  <w:style w:type="character" w:customStyle="1" w:styleId="ListLabel14">
    <w:name w:val="ListLabel 14"/>
    <w:qFormat/>
    <w:rsid w:val="00652644"/>
    <w:rPr>
      <w:sz w:val="20"/>
    </w:rPr>
  </w:style>
  <w:style w:type="character" w:customStyle="1" w:styleId="ListLabel15">
    <w:name w:val="ListLabel 15"/>
    <w:qFormat/>
    <w:rsid w:val="00652644"/>
    <w:rPr>
      <w:sz w:val="20"/>
    </w:rPr>
  </w:style>
  <w:style w:type="character" w:customStyle="1" w:styleId="ListLabel16">
    <w:name w:val="ListLabel 16"/>
    <w:qFormat/>
    <w:rsid w:val="00652644"/>
    <w:rPr>
      <w:sz w:val="20"/>
    </w:rPr>
  </w:style>
  <w:style w:type="character" w:customStyle="1" w:styleId="ListLabel17">
    <w:name w:val="ListLabel 17"/>
    <w:qFormat/>
    <w:rsid w:val="00652644"/>
    <w:rPr>
      <w:sz w:val="20"/>
    </w:rPr>
  </w:style>
  <w:style w:type="character" w:customStyle="1" w:styleId="ListLabel18">
    <w:name w:val="ListLabel 18"/>
    <w:qFormat/>
    <w:rsid w:val="00652644"/>
    <w:rPr>
      <w:sz w:val="20"/>
    </w:rPr>
  </w:style>
  <w:style w:type="character" w:customStyle="1" w:styleId="ListLabel19">
    <w:name w:val="ListLabel 19"/>
    <w:qFormat/>
    <w:rsid w:val="00652644"/>
    <w:rPr>
      <w:rFonts w:ascii="Times New Roman" w:hAnsi="Times New Roman"/>
      <w:sz w:val="24"/>
    </w:rPr>
  </w:style>
  <w:style w:type="character" w:customStyle="1" w:styleId="ListLabel20">
    <w:name w:val="ListLabel 20"/>
    <w:qFormat/>
    <w:rsid w:val="00652644"/>
    <w:rPr>
      <w:sz w:val="20"/>
    </w:rPr>
  </w:style>
  <w:style w:type="character" w:customStyle="1" w:styleId="ListLabel21">
    <w:name w:val="ListLabel 21"/>
    <w:qFormat/>
    <w:rsid w:val="00652644"/>
    <w:rPr>
      <w:sz w:val="20"/>
    </w:rPr>
  </w:style>
  <w:style w:type="character" w:customStyle="1" w:styleId="ListLabel22">
    <w:name w:val="ListLabel 22"/>
    <w:qFormat/>
    <w:rsid w:val="00652644"/>
    <w:rPr>
      <w:sz w:val="20"/>
    </w:rPr>
  </w:style>
  <w:style w:type="character" w:customStyle="1" w:styleId="ListLabel23">
    <w:name w:val="ListLabel 23"/>
    <w:qFormat/>
    <w:rsid w:val="00652644"/>
    <w:rPr>
      <w:sz w:val="20"/>
    </w:rPr>
  </w:style>
  <w:style w:type="character" w:customStyle="1" w:styleId="ListLabel24">
    <w:name w:val="ListLabel 24"/>
    <w:qFormat/>
    <w:rsid w:val="00652644"/>
    <w:rPr>
      <w:sz w:val="20"/>
    </w:rPr>
  </w:style>
  <w:style w:type="character" w:customStyle="1" w:styleId="ListLabel25">
    <w:name w:val="ListLabel 25"/>
    <w:qFormat/>
    <w:rsid w:val="00652644"/>
    <w:rPr>
      <w:sz w:val="20"/>
    </w:rPr>
  </w:style>
  <w:style w:type="character" w:customStyle="1" w:styleId="ListLabel26">
    <w:name w:val="ListLabel 26"/>
    <w:qFormat/>
    <w:rsid w:val="00652644"/>
    <w:rPr>
      <w:sz w:val="20"/>
    </w:rPr>
  </w:style>
  <w:style w:type="character" w:customStyle="1" w:styleId="ListLabel27">
    <w:name w:val="ListLabel 27"/>
    <w:qFormat/>
    <w:rsid w:val="00652644"/>
    <w:rPr>
      <w:sz w:val="20"/>
    </w:rPr>
  </w:style>
  <w:style w:type="character" w:customStyle="1" w:styleId="ListLabel28">
    <w:name w:val="ListLabel 28"/>
    <w:qFormat/>
    <w:rsid w:val="00652644"/>
    <w:rPr>
      <w:rFonts w:ascii="Times New Roman" w:hAnsi="Times New Roman"/>
      <w:sz w:val="24"/>
    </w:rPr>
  </w:style>
  <w:style w:type="character" w:customStyle="1" w:styleId="ListLabel29">
    <w:name w:val="ListLabel 29"/>
    <w:qFormat/>
    <w:rsid w:val="00652644"/>
    <w:rPr>
      <w:sz w:val="20"/>
    </w:rPr>
  </w:style>
  <w:style w:type="character" w:customStyle="1" w:styleId="ListLabel30">
    <w:name w:val="ListLabel 30"/>
    <w:qFormat/>
    <w:rsid w:val="00652644"/>
    <w:rPr>
      <w:sz w:val="20"/>
    </w:rPr>
  </w:style>
  <w:style w:type="character" w:customStyle="1" w:styleId="ListLabel31">
    <w:name w:val="ListLabel 31"/>
    <w:qFormat/>
    <w:rsid w:val="00652644"/>
    <w:rPr>
      <w:sz w:val="20"/>
    </w:rPr>
  </w:style>
  <w:style w:type="character" w:customStyle="1" w:styleId="ListLabel32">
    <w:name w:val="ListLabel 32"/>
    <w:qFormat/>
    <w:rsid w:val="00652644"/>
    <w:rPr>
      <w:sz w:val="20"/>
    </w:rPr>
  </w:style>
  <w:style w:type="character" w:customStyle="1" w:styleId="ListLabel33">
    <w:name w:val="ListLabel 33"/>
    <w:qFormat/>
    <w:rsid w:val="00652644"/>
    <w:rPr>
      <w:sz w:val="20"/>
    </w:rPr>
  </w:style>
  <w:style w:type="character" w:customStyle="1" w:styleId="ListLabel34">
    <w:name w:val="ListLabel 34"/>
    <w:qFormat/>
    <w:rsid w:val="00652644"/>
    <w:rPr>
      <w:sz w:val="20"/>
    </w:rPr>
  </w:style>
  <w:style w:type="character" w:customStyle="1" w:styleId="ListLabel35">
    <w:name w:val="ListLabel 35"/>
    <w:qFormat/>
    <w:rsid w:val="00652644"/>
    <w:rPr>
      <w:sz w:val="20"/>
    </w:rPr>
  </w:style>
  <w:style w:type="character" w:customStyle="1" w:styleId="ListLabel36">
    <w:name w:val="ListLabel 36"/>
    <w:qFormat/>
    <w:rsid w:val="00652644"/>
    <w:rPr>
      <w:sz w:val="20"/>
    </w:rPr>
  </w:style>
  <w:style w:type="character" w:customStyle="1" w:styleId="ListLabel37">
    <w:name w:val="ListLabel 37"/>
    <w:qFormat/>
    <w:rsid w:val="00652644"/>
    <w:rPr>
      <w:rFonts w:ascii="Times New Roman" w:hAnsi="Times New Roman"/>
      <w:sz w:val="24"/>
    </w:rPr>
  </w:style>
  <w:style w:type="character" w:customStyle="1" w:styleId="ListLabel38">
    <w:name w:val="ListLabel 38"/>
    <w:qFormat/>
    <w:rsid w:val="00652644"/>
    <w:rPr>
      <w:sz w:val="20"/>
    </w:rPr>
  </w:style>
  <w:style w:type="character" w:customStyle="1" w:styleId="ListLabel39">
    <w:name w:val="ListLabel 39"/>
    <w:qFormat/>
    <w:rsid w:val="00652644"/>
    <w:rPr>
      <w:sz w:val="20"/>
    </w:rPr>
  </w:style>
  <w:style w:type="character" w:customStyle="1" w:styleId="ListLabel40">
    <w:name w:val="ListLabel 40"/>
    <w:qFormat/>
    <w:rsid w:val="00652644"/>
    <w:rPr>
      <w:sz w:val="20"/>
    </w:rPr>
  </w:style>
  <w:style w:type="character" w:customStyle="1" w:styleId="ListLabel41">
    <w:name w:val="ListLabel 41"/>
    <w:qFormat/>
    <w:rsid w:val="00652644"/>
    <w:rPr>
      <w:sz w:val="20"/>
    </w:rPr>
  </w:style>
  <w:style w:type="character" w:customStyle="1" w:styleId="ListLabel42">
    <w:name w:val="ListLabel 42"/>
    <w:qFormat/>
    <w:rsid w:val="00652644"/>
    <w:rPr>
      <w:sz w:val="20"/>
    </w:rPr>
  </w:style>
  <w:style w:type="character" w:customStyle="1" w:styleId="ListLabel43">
    <w:name w:val="ListLabel 43"/>
    <w:qFormat/>
    <w:rsid w:val="00652644"/>
    <w:rPr>
      <w:sz w:val="20"/>
    </w:rPr>
  </w:style>
  <w:style w:type="character" w:customStyle="1" w:styleId="ListLabel44">
    <w:name w:val="ListLabel 44"/>
    <w:qFormat/>
    <w:rsid w:val="00652644"/>
    <w:rPr>
      <w:sz w:val="20"/>
    </w:rPr>
  </w:style>
  <w:style w:type="character" w:customStyle="1" w:styleId="ListLabel45">
    <w:name w:val="ListLabel 45"/>
    <w:qFormat/>
    <w:rsid w:val="00652644"/>
    <w:rPr>
      <w:sz w:val="20"/>
    </w:rPr>
  </w:style>
  <w:style w:type="character" w:customStyle="1" w:styleId="ListLabel46">
    <w:name w:val="ListLabel 46"/>
    <w:qFormat/>
    <w:rsid w:val="00652644"/>
    <w:rPr>
      <w:sz w:val="20"/>
    </w:rPr>
  </w:style>
  <w:style w:type="character" w:customStyle="1" w:styleId="ListLabel47">
    <w:name w:val="ListLabel 47"/>
    <w:qFormat/>
    <w:rsid w:val="00652644"/>
    <w:rPr>
      <w:sz w:val="20"/>
    </w:rPr>
  </w:style>
  <w:style w:type="character" w:customStyle="1" w:styleId="ListLabel48">
    <w:name w:val="ListLabel 48"/>
    <w:qFormat/>
    <w:rsid w:val="00652644"/>
    <w:rPr>
      <w:sz w:val="20"/>
    </w:rPr>
  </w:style>
  <w:style w:type="character" w:customStyle="1" w:styleId="ListLabel49">
    <w:name w:val="ListLabel 49"/>
    <w:qFormat/>
    <w:rsid w:val="00652644"/>
    <w:rPr>
      <w:sz w:val="20"/>
    </w:rPr>
  </w:style>
  <w:style w:type="character" w:customStyle="1" w:styleId="ListLabel50">
    <w:name w:val="ListLabel 50"/>
    <w:qFormat/>
    <w:rsid w:val="00652644"/>
    <w:rPr>
      <w:sz w:val="20"/>
    </w:rPr>
  </w:style>
  <w:style w:type="character" w:customStyle="1" w:styleId="ListLabel51">
    <w:name w:val="ListLabel 51"/>
    <w:qFormat/>
    <w:rsid w:val="00652644"/>
    <w:rPr>
      <w:sz w:val="20"/>
    </w:rPr>
  </w:style>
  <w:style w:type="character" w:customStyle="1" w:styleId="ListLabel52">
    <w:name w:val="ListLabel 52"/>
    <w:qFormat/>
    <w:rsid w:val="00652644"/>
    <w:rPr>
      <w:sz w:val="20"/>
    </w:rPr>
  </w:style>
  <w:style w:type="character" w:customStyle="1" w:styleId="ListLabel53">
    <w:name w:val="ListLabel 53"/>
    <w:qFormat/>
    <w:rsid w:val="00652644"/>
    <w:rPr>
      <w:sz w:val="20"/>
    </w:rPr>
  </w:style>
  <w:style w:type="character" w:customStyle="1" w:styleId="ListLabel54">
    <w:name w:val="ListLabel 54"/>
    <w:qFormat/>
    <w:rsid w:val="00652644"/>
    <w:rPr>
      <w:sz w:val="20"/>
    </w:rPr>
  </w:style>
  <w:style w:type="character" w:customStyle="1" w:styleId="ListLabel55">
    <w:name w:val="ListLabel 55"/>
    <w:qFormat/>
    <w:rsid w:val="00652644"/>
    <w:rPr>
      <w:rFonts w:cs="Courier New"/>
    </w:rPr>
  </w:style>
  <w:style w:type="character" w:customStyle="1" w:styleId="ListLabel56">
    <w:name w:val="ListLabel 56"/>
    <w:qFormat/>
    <w:rsid w:val="00652644"/>
    <w:rPr>
      <w:rFonts w:cs="Courier New"/>
    </w:rPr>
  </w:style>
  <w:style w:type="character" w:customStyle="1" w:styleId="ListLabel57">
    <w:name w:val="ListLabel 57"/>
    <w:qFormat/>
    <w:rsid w:val="00652644"/>
    <w:rPr>
      <w:rFonts w:cs="Courier New"/>
    </w:rPr>
  </w:style>
  <w:style w:type="character" w:customStyle="1" w:styleId="ListLabel58">
    <w:name w:val="ListLabel 58"/>
    <w:qFormat/>
    <w:rsid w:val="00652644"/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Znakiwypunktowania">
    <w:name w:val="Znaki wypunktowania"/>
    <w:qFormat/>
    <w:rsid w:val="00652644"/>
    <w:rPr>
      <w:rFonts w:ascii="OpenSymbol" w:eastAsia="OpenSymbol" w:hAnsi="OpenSymbol" w:cs="OpenSymbol"/>
    </w:rPr>
  </w:style>
  <w:style w:type="character" w:customStyle="1" w:styleId="ListLabel59">
    <w:name w:val="ListLabel 59"/>
    <w:qFormat/>
    <w:rsid w:val="00652644"/>
    <w:rPr>
      <w:rFonts w:ascii="Arial" w:hAnsi="Arial" w:cs="Symbol"/>
      <w:sz w:val="24"/>
    </w:rPr>
  </w:style>
  <w:style w:type="character" w:customStyle="1" w:styleId="ListLabel60">
    <w:name w:val="ListLabel 60"/>
    <w:qFormat/>
    <w:rsid w:val="00652644"/>
    <w:rPr>
      <w:rFonts w:cs="Courier New"/>
      <w:sz w:val="20"/>
    </w:rPr>
  </w:style>
  <w:style w:type="character" w:customStyle="1" w:styleId="ListLabel61">
    <w:name w:val="ListLabel 61"/>
    <w:qFormat/>
    <w:rsid w:val="00652644"/>
    <w:rPr>
      <w:rFonts w:cs="Wingdings"/>
      <w:sz w:val="20"/>
    </w:rPr>
  </w:style>
  <w:style w:type="character" w:customStyle="1" w:styleId="ListLabel62">
    <w:name w:val="ListLabel 62"/>
    <w:qFormat/>
    <w:rsid w:val="00652644"/>
    <w:rPr>
      <w:rFonts w:cs="Wingdings"/>
      <w:sz w:val="20"/>
    </w:rPr>
  </w:style>
  <w:style w:type="character" w:customStyle="1" w:styleId="ListLabel63">
    <w:name w:val="ListLabel 63"/>
    <w:qFormat/>
    <w:rsid w:val="00652644"/>
    <w:rPr>
      <w:rFonts w:cs="Wingdings"/>
      <w:sz w:val="20"/>
    </w:rPr>
  </w:style>
  <w:style w:type="character" w:customStyle="1" w:styleId="ListLabel64">
    <w:name w:val="ListLabel 64"/>
    <w:qFormat/>
    <w:rsid w:val="00652644"/>
    <w:rPr>
      <w:rFonts w:cs="Wingdings"/>
      <w:sz w:val="20"/>
    </w:rPr>
  </w:style>
  <w:style w:type="character" w:customStyle="1" w:styleId="ListLabel65">
    <w:name w:val="ListLabel 65"/>
    <w:qFormat/>
    <w:rsid w:val="00652644"/>
    <w:rPr>
      <w:rFonts w:cs="Wingdings"/>
      <w:sz w:val="20"/>
    </w:rPr>
  </w:style>
  <w:style w:type="character" w:customStyle="1" w:styleId="ListLabel66">
    <w:name w:val="ListLabel 66"/>
    <w:qFormat/>
    <w:rsid w:val="00652644"/>
    <w:rPr>
      <w:rFonts w:cs="Wingdings"/>
      <w:sz w:val="20"/>
    </w:rPr>
  </w:style>
  <w:style w:type="character" w:customStyle="1" w:styleId="ListLabel67">
    <w:name w:val="ListLabel 67"/>
    <w:qFormat/>
    <w:rsid w:val="00652644"/>
    <w:rPr>
      <w:rFonts w:cs="Wingdings"/>
      <w:sz w:val="20"/>
    </w:rPr>
  </w:style>
  <w:style w:type="character" w:customStyle="1" w:styleId="ListLabel68">
    <w:name w:val="ListLabel 68"/>
    <w:qFormat/>
    <w:rsid w:val="00652644"/>
    <w:rPr>
      <w:rFonts w:ascii="Arial" w:hAnsi="Arial" w:cs="Symbol"/>
      <w:sz w:val="24"/>
    </w:rPr>
  </w:style>
  <w:style w:type="character" w:customStyle="1" w:styleId="ListLabel69">
    <w:name w:val="ListLabel 69"/>
    <w:qFormat/>
    <w:rsid w:val="00652644"/>
    <w:rPr>
      <w:rFonts w:cs="Courier New"/>
      <w:sz w:val="20"/>
    </w:rPr>
  </w:style>
  <w:style w:type="character" w:customStyle="1" w:styleId="ListLabel70">
    <w:name w:val="ListLabel 70"/>
    <w:qFormat/>
    <w:rsid w:val="00652644"/>
    <w:rPr>
      <w:rFonts w:cs="Wingdings"/>
      <w:sz w:val="20"/>
    </w:rPr>
  </w:style>
  <w:style w:type="character" w:customStyle="1" w:styleId="ListLabel71">
    <w:name w:val="ListLabel 71"/>
    <w:qFormat/>
    <w:rsid w:val="00652644"/>
    <w:rPr>
      <w:rFonts w:cs="Wingdings"/>
      <w:sz w:val="20"/>
    </w:rPr>
  </w:style>
  <w:style w:type="character" w:customStyle="1" w:styleId="ListLabel72">
    <w:name w:val="ListLabel 72"/>
    <w:qFormat/>
    <w:rsid w:val="00652644"/>
    <w:rPr>
      <w:rFonts w:cs="Wingdings"/>
      <w:sz w:val="20"/>
    </w:rPr>
  </w:style>
  <w:style w:type="character" w:customStyle="1" w:styleId="ListLabel73">
    <w:name w:val="ListLabel 73"/>
    <w:qFormat/>
    <w:rsid w:val="00652644"/>
    <w:rPr>
      <w:rFonts w:cs="Wingdings"/>
      <w:sz w:val="20"/>
    </w:rPr>
  </w:style>
  <w:style w:type="character" w:customStyle="1" w:styleId="ListLabel74">
    <w:name w:val="ListLabel 74"/>
    <w:qFormat/>
    <w:rsid w:val="00652644"/>
    <w:rPr>
      <w:rFonts w:cs="Wingdings"/>
      <w:sz w:val="20"/>
    </w:rPr>
  </w:style>
  <w:style w:type="character" w:customStyle="1" w:styleId="ListLabel75">
    <w:name w:val="ListLabel 75"/>
    <w:qFormat/>
    <w:rsid w:val="00652644"/>
    <w:rPr>
      <w:rFonts w:cs="Wingdings"/>
      <w:sz w:val="20"/>
    </w:rPr>
  </w:style>
  <w:style w:type="character" w:customStyle="1" w:styleId="ListLabel76">
    <w:name w:val="ListLabel 76"/>
    <w:qFormat/>
    <w:rsid w:val="00652644"/>
    <w:rPr>
      <w:rFonts w:cs="Wingdings"/>
      <w:sz w:val="20"/>
    </w:rPr>
  </w:style>
  <w:style w:type="character" w:customStyle="1" w:styleId="ListLabel77">
    <w:name w:val="ListLabel 77"/>
    <w:qFormat/>
    <w:rsid w:val="00652644"/>
    <w:rPr>
      <w:rFonts w:ascii="Arial" w:hAnsi="Arial" w:cs="Symbol"/>
      <w:sz w:val="24"/>
    </w:rPr>
  </w:style>
  <w:style w:type="character" w:customStyle="1" w:styleId="ListLabel78">
    <w:name w:val="ListLabel 78"/>
    <w:qFormat/>
    <w:rsid w:val="00652644"/>
    <w:rPr>
      <w:rFonts w:cs="Courier New"/>
      <w:sz w:val="20"/>
    </w:rPr>
  </w:style>
  <w:style w:type="character" w:customStyle="1" w:styleId="ListLabel79">
    <w:name w:val="ListLabel 79"/>
    <w:qFormat/>
    <w:rsid w:val="00652644"/>
    <w:rPr>
      <w:rFonts w:cs="Wingdings"/>
      <w:sz w:val="20"/>
    </w:rPr>
  </w:style>
  <w:style w:type="character" w:customStyle="1" w:styleId="ListLabel80">
    <w:name w:val="ListLabel 80"/>
    <w:qFormat/>
    <w:rsid w:val="00652644"/>
    <w:rPr>
      <w:rFonts w:cs="Wingdings"/>
      <w:sz w:val="20"/>
    </w:rPr>
  </w:style>
  <w:style w:type="character" w:customStyle="1" w:styleId="ListLabel81">
    <w:name w:val="ListLabel 81"/>
    <w:qFormat/>
    <w:rsid w:val="00652644"/>
    <w:rPr>
      <w:rFonts w:cs="Wingdings"/>
      <w:sz w:val="20"/>
    </w:rPr>
  </w:style>
  <w:style w:type="character" w:customStyle="1" w:styleId="ListLabel82">
    <w:name w:val="ListLabel 82"/>
    <w:qFormat/>
    <w:rsid w:val="00652644"/>
    <w:rPr>
      <w:rFonts w:cs="Wingdings"/>
      <w:sz w:val="20"/>
    </w:rPr>
  </w:style>
  <w:style w:type="character" w:customStyle="1" w:styleId="ListLabel83">
    <w:name w:val="ListLabel 83"/>
    <w:qFormat/>
    <w:rsid w:val="00652644"/>
    <w:rPr>
      <w:rFonts w:cs="Wingdings"/>
      <w:sz w:val="20"/>
    </w:rPr>
  </w:style>
  <w:style w:type="character" w:customStyle="1" w:styleId="ListLabel84">
    <w:name w:val="ListLabel 84"/>
    <w:qFormat/>
    <w:rsid w:val="00652644"/>
    <w:rPr>
      <w:rFonts w:cs="Wingdings"/>
      <w:sz w:val="20"/>
    </w:rPr>
  </w:style>
  <w:style w:type="character" w:customStyle="1" w:styleId="ListLabel85">
    <w:name w:val="ListLabel 85"/>
    <w:qFormat/>
    <w:rsid w:val="00652644"/>
    <w:rPr>
      <w:rFonts w:cs="Wingdings"/>
      <w:sz w:val="20"/>
    </w:rPr>
  </w:style>
  <w:style w:type="character" w:customStyle="1" w:styleId="ListLabel86">
    <w:name w:val="ListLabel 86"/>
    <w:qFormat/>
    <w:rsid w:val="00652644"/>
    <w:rPr>
      <w:rFonts w:ascii="Arial" w:hAnsi="Arial" w:cs="Symbol"/>
      <w:sz w:val="24"/>
    </w:rPr>
  </w:style>
  <w:style w:type="character" w:customStyle="1" w:styleId="ListLabel87">
    <w:name w:val="ListLabel 87"/>
    <w:qFormat/>
    <w:rsid w:val="00652644"/>
    <w:rPr>
      <w:rFonts w:cs="Courier New"/>
      <w:sz w:val="20"/>
    </w:rPr>
  </w:style>
  <w:style w:type="character" w:customStyle="1" w:styleId="ListLabel88">
    <w:name w:val="ListLabel 88"/>
    <w:qFormat/>
    <w:rsid w:val="00652644"/>
    <w:rPr>
      <w:rFonts w:cs="Wingdings"/>
      <w:sz w:val="20"/>
    </w:rPr>
  </w:style>
  <w:style w:type="character" w:customStyle="1" w:styleId="ListLabel89">
    <w:name w:val="ListLabel 89"/>
    <w:qFormat/>
    <w:rsid w:val="00652644"/>
    <w:rPr>
      <w:rFonts w:cs="Wingdings"/>
      <w:sz w:val="20"/>
    </w:rPr>
  </w:style>
  <w:style w:type="character" w:customStyle="1" w:styleId="ListLabel90">
    <w:name w:val="ListLabel 90"/>
    <w:qFormat/>
    <w:rsid w:val="00652644"/>
    <w:rPr>
      <w:rFonts w:cs="Wingdings"/>
      <w:sz w:val="20"/>
    </w:rPr>
  </w:style>
  <w:style w:type="character" w:customStyle="1" w:styleId="ListLabel91">
    <w:name w:val="ListLabel 91"/>
    <w:qFormat/>
    <w:rsid w:val="00652644"/>
    <w:rPr>
      <w:rFonts w:cs="Wingdings"/>
      <w:sz w:val="20"/>
    </w:rPr>
  </w:style>
  <w:style w:type="character" w:customStyle="1" w:styleId="ListLabel92">
    <w:name w:val="ListLabel 92"/>
    <w:qFormat/>
    <w:rsid w:val="00652644"/>
    <w:rPr>
      <w:rFonts w:cs="Wingdings"/>
      <w:sz w:val="20"/>
    </w:rPr>
  </w:style>
  <w:style w:type="character" w:customStyle="1" w:styleId="ListLabel93">
    <w:name w:val="ListLabel 93"/>
    <w:qFormat/>
    <w:rsid w:val="00652644"/>
    <w:rPr>
      <w:rFonts w:cs="Wingdings"/>
      <w:sz w:val="20"/>
    </w:rPr>
  </w:style>
  <w:style w:type="character" w:customStyle="1" w:styleId="ListLabel94">
    <w:name w:val="ListLabel 94"/>
    <w:qFormat/>
    <w:rsid w:val="00652644"/>
    <w:rPr>
      <w:rFonts w:cs="Wingdings"/>
      <w:sz w:val="20"/>
    </w:rPr>
  </w:style>
  <w:style w:type="character" w:customStyle="1" w:styleId="ListLabel95">
    <w:name w:val="ListLabel 95"/>
    <w:qFormat/>
    <w:rsid w:val="00652644"/>
    <w:rPr>
      <w:rFonts w:ascii="Arial" w:hAnsi="Arial" w:cs="Symbol"/>
    </w:rPr>
  </w:style>
  <w:style w:type="character" w:customStyle="1" w:styleId="ListLabel96">
    <w:name w:val="ListLabel 96"/>
    <w:qFormat/>
    <w:rsid w:val="00652644"/>
    <w:rPr>
      <w:rFonts w:cs="Courier New"/>
    </w:rPr>
  </w:style>
  <w:style w:type="character" w:customStyle="1" w:styleId="ListLabel97">
    <w:name w:val="ListLabel 97"/>
    <w:qFormat/>
    <w:rsid w:val="00652644"/>
    <w:rPr>
      <w:rFonts w:cs="Wingdings"/>
    </w:rPr>
  </w:style>
  <w:style w:type="character" w:customStyle="1" w:styleId="ListLabel98">
    <w:name w:val="ListLabel 98"/>
    <w:qFormat/>
    <w:rsid w:val="00652644"/>
    <w:rPr>
      <w:rFonts w:cs="Symbol"/>
    </w:rPr>
  </w:style>
  <w:style w:type="character" w:customStyle="1" w:styleId="ListLabel99">
    <w:name w:val="ListLabel 99"/>
    <w:qFormat/>
    <w:rsid w:val="00652644"/>
    <w:rPr>
      <w:rFonts w:cs="Courier New"/>
    </w:rPr>
  </w:style>
  <w:style w:type="character" w:customStyle="1" w:styleId="ListLabel100">
    <w:name w:val="ListLabel 100"/>
    <w:qFormat/>
    <w:rsid w:val="00652644"/>
    <w:rPr>
      <w:rFonts w:cs="Wingdings"/>
    </w:rPr>
  </w:style>
  <w:style w:type="character" w:customStyle="1" w:styleId="ListLabel101">
    <w:name w:val="ListLabel 101"/>
    <w:qFormat/>
    <w:rsid w:val="00652644"/>
    <w:rPr>
      <w:rFonts w:cs="Symbol"/>
    </w:rPr>
  </w:style>
  <w:style w:type="character" w:customStyle="1" w:styleId="ListLabel102">
    <w:name w:val="ListLabel 102"/>
    <w:qFormat/>
    <w:rsid w:val="00652644"/>
    <w:rPr>
      <w:rFonts w:cs="Courier New"/>
    </w:rPr>
  </w:style>
  <w:style w:type="character" w:customStyle="1" w:styleId="ListLabel103">
    <w:name w:val="ListLabel 103"/>
    <w:qFormat/>
    <w:rsid w:val="00652644"/>
    <w:rPr>
      <w:rFonts w:cs="Wingdings"/>
    </w:rPr>
  </w:style>
  <w:style w:type="character" w:customStyle="1" w:styleId="ListLabel104">
    <w:name w:val="ListLabel 104"/>
    <w:qFormat/>
    <w:rsid w:val="00652644"/>
    <w:rPr>
      <w:rFonts w:ascii="Arial" w:hAnsi="Arial" w:cs="OpenSymbol"/>
    </w:rPr>
  </w:style>
  <w:style w:type="character" w:customStyle="1" w:styleId="ListLabel105">
    <w:name w:val="ListLabel 105"/>
    <w:qFormat/>
    <w:rsid w:val="00652644"/>
    <w:rPr>
      <w:rFonts w:cs="OpenSymbol"/>
    </w:rPr>
  </w:style>
  <w:style w:type="character" w:customStyle="1" w:styleId="ListLabel106">
    <w:name w:val="ListLabel 106"/>
    <w:qFormat/>
    <w:rsid w:val="00652644"/>
    <w:rPr>
      <w:rFonts w:cs="OpenSymbol"/>
    </w:rPr>
  </w:style>
  <w:style w:type="character" w:customStyle="1" w:styleId="ListLabel107">
    <w:name w:val="ListLabel 107"/>
    <w:qFormat/>
    <w:rsid w:val="00652644"/>
    <w:rPr>
      <w:rFonts w:cs="OpenSymbol"/>
    </w:rPr>
  </w:style>
  <w:style w:type="character" w:customStyle="1" w:styleId="ListLabel108">
    <w:name w:val="ListLabel 108"/>
    <w:qFormat/>
    <w:rsid w:val="00652644"/>
    <w:rPr>
      <w:rFonts w:cs="OpenSymbol"/>
    </w:rPr>
  </w:style>
  <w:style w:type="character" w:customStyle="1" w:styleId="ListLabel109">
    <w:name w:val="ListLabel 109"/>
    <w:qFormat/>
    <w:rsid w:val="00652644"/>
    <w:rPr>
      <w:rFonts w:cs="OpenSymbol"/>
    </w:rPr>
  </w:style>
  <w:style w:type="character" w:customStyle="1" w:styleId="ListLabel110">
    <w:name w:val="ListLabel 110"/>
    <w:qFormat/>
    <w:rsid w:val="00652644"/>
    <w:rPr>
      <w:rFonts w:cs="OpenSymbol"/>
    </w:rPr>
  </w:style>
  <w:style w:type="character" w:customStyle="1" w:styleId="ListLabel111">
    <w:name w:val="ListLabel 111"/>
    <w:qFormat/>
    <w:rsid w:val="00652644"/>
    <w:rPr>
      <w:rFonts w:cs="OpenSymbol"/>
    </w:rPr>
  </w:style>
  <w:style w:type="character" w:customStyle="1" w:styleId="ListLabel112">
    <w:name w:val="ListLabel 112"/>
    <w:qFormat/>
    <w:rsid w:val="00652644"/>
    <w:rPr>
      <w:rFonts w:cs="OpenSymbol"/>
    </w:rPr>
  </w:style>
  <w:style w:type="character" w:customStyle="1" w:styleId="ListLabel113">
    <w:name w:val="ListLabel 113"/>
    <w:qFormat/>
    <w:rsid w:val="00652644"/>
    <w:rPr>
      <w:rFonts w:ascii="Arial" w:hAnsi="Arial" w:cs="OpenSymbol"/>
    </w:rPr>
  </w:style>
  <w:style w:type="character" w:customStyle="1" w:styleId="ListLabel114">
    <w:name w:val="ListLabel 114"/>
    <w:qFormat/>
    <w:rsid w:val="00652644"/>
    <w:rPr>
      <w:rFonts w:cs="OpenSymbol"/>
    </w:rPr>
  </w:style>
  <w:style w:type="character" w:customStyle="1" w:styleId="ListLabel115">
    <w:name w:val="ListLabel 115"/>
    <w:qFormat/>
    <w:rsid w:val="00652644"/>
    <w:rPr>
      <w:rFonts w:cs="OpenSymbol"/>
    </w:rPr>
  </w:style>
  <w:style w:type="character" w:customStyle="1" w:styleId="ListLabel116">
    <w:name w:val="ListLabel 116"/>
    <w:qFormat/>
    <w:rsid w:val="00652644"/>
    <w:rPr>
      <w:rFonts w:cs="OpenSymbol"/>
    </w:rPr>
  </w:style>
  <w:style w:type="character" w:customStyle="1" w:styleId="ListLabel117">
    <w:name w:val="ListLabel 117"/>
    <w:qFormat/>
    <w:rsid w:val="00652644"/>
    <w:rPr>
      <w:rFonts w:cs="OpenSymbol"/>
    </w:rPr>
  </w:style>
  <w:style w:type="character" w:customStyle="1" w:styleId="ListLabel118">
    <w:name w:val="ListLabel 118"/>
    <w:qFormat/>
    <w:rsid w:val="00652644"/>
    <w:rPr>
      <w:rFonts w:cs="OpenSymbol"/>
    </w:rPr>
  </w:style>
  <w:style w:type="character" w:customStyle="1" w:styleId="ListLabel119">
    <w:name w:val="ListLabel 119"/>
    <w:qFormat/>
    <w:rsid w:val="00652644"/>
    <w:rPr>
      <w:rFonts w:cs="OpenSymbol"/>
    </w:rPr>
  </w:style>
  <w:style w:type="character" w:customStyle="1" w:styleId="ListLabel120">
    <w:name w:val="ListLabel 120"/>
    <w:qFormat/>
    <w:rsid w:val="00652644"/>
    <w:rPr>
      <w:rFonts w:cs="OpenSymbol"/>
    </w:rPr>
  </w:style>
  <w:style w:type="character" w:customStyle="1" w:styleId="ListLabel121">
    <w:name w:val="ListLabel 121"/>
    <w:qFormat/>
    <w:rsid w:val="00652644"/>
    <w:rPr>
      <w:rFonts w:cs="OpenSymbol"/>
    </w:rPr>
  </w:style>
  <w:style w:type="character" w:customStyle="1" w:styleId="ListLabel122">
    <w:name w:val="ListLabel 122"/>
    <w:qFormat/>
    <w:rsid w:val="00652644"/>
    <w:rPr>
      <w:rFonts w:ascii="Arial" w:hAnsi="Arial" w:cs="OpenSymbol"/>
    </w:rPr>
  </w:style>
  <w:style w:type="character" w:customStyle="1" w:styleId="ListLabel123">
    <w:name w:val="ListLabel 123"/>
    <w:qFormat/>
    <w:rsid w:val="00652644"/>
    <w:rPr>
      <w:rFonts w:cs="OpenSymbol"/>
    </w:rPr>
  </w:style>
  <w:style w:type="character" w:customStyle="1" w:styleId="ListLabel124">
    <w:name w:val="ListLabel 124"/>
    <w:qFormat/>
    <w:rsid w:val="00652644"/>
    <w:rPr>
      <w:rFonts w:cs="OpenSymbol"/>
    </w:rPr>
  </w:style>
  <w:style w:type="character" w:customStyle="1" w:styleId="ListLabel125">
    <w:name w:val="ListLabel 125"/>
    <w:qFormat/>
    <w:rsid w:val="00652644"/>
    <w:rPr>
      <w:rFonts w:cs="OpenSymbol"/>
    </w:rPr>
  </w:style>
  <w:style w:type="character" w:customStyle="1" w:styleId="ListLabel126">
    <w:name w:val="ListLabel 126"/>
    <w:qFormat/>
    <w:rsid w:val="00652644"/>
    <w:rPr>
      <w:rFonts w:cs="OpenSymbol"/>
    </w:rPr>
  </w:style>
  <w:style w:type="character" w:customStyle="1" w:styleId="ListLabel127">
    <w:name w:val="ListLabel 127"/>
    <w:qFormat/>
    <w:rsid w:val="00652644"/>
    <w:rPr>
      <w:rFonts w:cs="OpenSymbol"/>
    </w:rPr>
  </w:style>
  <w:style w:type="character" w:customStyle="1" w:styleId="ListLabel128">
    <w:name w:val="ListLabel 128"/>
    <w:qFormat/>
    <w:rsid w:val="00652644"/>
    <w:rPr>
      <w:rFonts w:cs="OpenSymbol"/>
    </w:rPr>
  </w:style>
  <w:style w:type="character" w:customStyle="1" w:styleId="ListLabel129">
    <w:name w:val="ListLabel 129"/>
    <w:qFormat/>
    <w:rsid w:val="00652644"/>
    <w:rPr>
      <w:rFonts w:cs="OpenSymbol"/>
    </w:rPr>
  </w:style>
  <w:style w:type="character" w:customStyle="1" w:styleId="ListLabel130">
    <w:name w:val="ListLabel 130"/>
    <w:qFormat/>
    <w:rsid w:val="00652644"/>
    <w:rPr>
      <w:rFonts w:cs="OpenSymbol"/>
    </w:rPr>
  </w:style>
  <w:style w:type="character" w:customStyle="1" w:styleId="ListLabel131">
    <w:name w:val="ListLabel 131"/>
    <w:qFormat/>
    <w:rsid w:val="00652644"/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Znakinumeracji">
    <w:name w:val="Znaki numeracji"/>
    <w:qFormat/>
    <w:rsid w:val="00652644"/>
  </w:style>
  <w:style w:type="paragraph" w:styleId="Nagwek">
    <w:name w:val="header"/>
    <w:basedOn w:val="Normalny"/>
    <w:next w:val="Tekstpodstawowy"/>
    <w:qFormat/>
    <w:rsid w:val="00652644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rsid w:val="00652644"/>
    <w:pPr>
      <w:spacing w:after="140"/>
    </w:pPr>
  </w:style>
  <w:style w:type="paragraph" w:styleId="Lista">
    <w:name w:val="List"/>
    <w:basedOn w:val="Tekstpodstawowy"/>
    <w:rsid w:val="00652644"/>
    <w:rPr>
      <w:rFonts w:cs="Mangal"/>
    </w:rPr>
  </w:style>
  <w:style w:type="paragraph" w:customStyle="1" w:styleId="Legenda1">
    <w:name w:val="Legenda1"/>
    <w:basedOn w:val="Normalny"/>
    <w:qFormat/>
    <w:rsid w:val="00652644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652644"/>
    <w:pPr>
      <w:suppressLineNumbers/>
    </w:pPr>
    <w:rPr>
      <w:rFonts w:cs="Mangal"/>
    </w:rPr>
  </w:style>
  <w:style w:type="paragraph" w:styleId="NormalnyWeb">
    <w:name w:val="Normal (Web)"/>
    <w:basedOn w:val="Normalny"/>
    <w:uiPriority w:val="99"/>
    <w:semiHidden/>
    <w:unhideWhenUsed/>
    <w:qFormat/>
    <w:rsid w:val="00056959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05695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A611F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6076C"/>
    <w:rPr>
      <w:color w:val="605E5C"/>
      <w:shd w:val="clear" w:color="auto" w:fill="E1DFDD"/>
    </w:rPr>
  </w:style>
  <w:style w:type="paragraph" w:customStyle="1" w:styleId="Standard">
    <w:name w:val="Standard"/>
    <w:rsid w:val="00C6192E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  <w:sz w:val="22"/>
    </w:rPr>
  </w:style>
  <w:style w:type="numbering" w:customStyle="1" w:styleId="WWNum1">
    <w:name w:val="WWNum1"/>
    <w:basedOn w:val="Bezlisty"/>
    <w:rsid w:val="00C6192E"/>
    <w:pPr>
      <w:numPr>
        <w:numId w:val="2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341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uro@osirmysliborz.pl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port-time.com.pl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port-time.com.p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mysliborz-osirstrony3.alfatv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acebook.com/osir.mysliborz.3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781991-D6A5-425F-A297-88150E060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1410</Words>
  <Characters>8460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Monika</cp:lastModifiedBy>
  <cp:revision>9</cp:revision>
  <cp:lastPrinted>2023-03-21T09:54:00Z</cp:lastPrinted>
  <dcterms:created xsi:type="dcterms:W3CDTF">2023-03-20T13:01:00Z</dcterms:created>
  <dcterms:modified xsi:type="dcterms:W3CDTF">2023-04-11T10:14:00Z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